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02588">
      <w:pPr>
        <w:ind w:firstLine="2880" w:firstLineChars="900"/>
        <w:rPr>
          <w:rFonts w:hint="eastAsia"/>
          <w:sz w:val="32"/>
          <w:szCs w:val="32"/>
        </w:rPr>
      </w:pPr>
    </w:p>
    <w:p w14:paraId="670AD9CB">
      <w:pPr>
        <w:ind w:firstLine="2880" w:firstLineChars="900"/>
        <w:rPr>
          <w:rFonts w:hint="eastAsia"/>
          <w:sz w:val="32"/>
          <w:szCs w:val="32"/>
        </w:rPr>
      </w:pPr>
    </w:p>
    <w:p w14:paraId="5AAB08D5"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电子版图纸获取说明</w:t>
      </w:r>
    </w:p>
    <w:p w14:paraId="1FA40504">
      <w:pPr>
        <w:ind w:firstLine="640" w:firstLineChars="200"/>
        <w:rPr>
          <w:rFonts w:hint="eastAsia"/>
          <w:sz w:val="32"/>
          <w:szCs w:val="32"/>
        </w:rPr>
      </w:pPr>
    </w:p>
    <w:p w14:paraId="679C3A40">
      <w:pPr>
        <w:rPr>
          <w:rFonts w:hint="eastAsia"/>
          <w:sz w:val="32"/>
          <w:szCs w:val="32"/>
        </w:rPr>
      </w:pPr>
    </w:p>
    <w:p w14:paraId="241820C4">
      <w:pPr>
        <w:ind w:firstLine="640" w:firstLineChars="200"/>
        <w:rPr>
          <w:rFonts w:hint="eastAsia"/>
          <w:sz w:val="32"/>
          <w:szCs w:val="32"/>
        </w:rPr>
      </w:pPr>
    </w:p>
    <w:p w14:paraId="6FB5C49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因系统原因，图纸文件过大无法上传到“徐州政府采购网”苏采云系统。各供应商如需要电子版图纸，请往邮箱</w:t>
      </w:r>
      <w:r>
        <w:rPr>
          <w:rFonts w:hint="eastAsia"/>
          <w:sz w:val="32"/>
          <w:szCs w:val="32"/>
          <w:lang w:val="en-US" w:eastAsia="zh-CN"/>
        </w:rPr>
        <w:t>598974104</w:t>
      </w:r>
      <w:r>
        <w:rPr>
          <w:rFonts w:hint="eastAsia"/>
          <w:sz w:val="32"/>
          <w:szCs w:val="32"/>
        </w:rPr>
        <w:t>@qq.com发送“获取新沂市青年路雨污分流改造工程电子版图纸”。</w:t>
      </w:r>
    </w:p>
    <w:p w14:paraId="072CCEE3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eastAsia="zh-CN"/>
        </w:rPr>
        <w:t>何工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电话：</w:t>
      </w:r>
      <w:r>
        <w:rPr>
          <w:rFonts w:hint="eastAsia"/>
          <w:sz w:val="32"/>
          <w:szCs w:val="32"/>
          <w:lang w:val="en-US" w:eastAsia="zh-CN"/>
        </w:rPr>
        <w:t>18752135988</w:t>
      </w:r>
    </w:p>
    <w:p w14:paraId="7FC494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598974104@qq.com</w:t>
      </w:r>
      <w:r>
        <w:rPr>
          <w:rFonts w:hint="eastAsia"/>
          <w:sz w:val="32"/>
          <w:szCs w:val="32"/>
        </w:rPr>
        <w:t>(发送邮件后</w:t>
      </w:r>
      <w:r>
        <w:rPr>
          <w:rFonts w:hint="eastAsia"/>
          <w:sz w:val="32"/>
          <w:szCs w:val="32"/>
          <w:lang w:eastAsia="zh-CN"/>
        </w:rPr>
        <w:t>打</w:t>
      </w:r>
      <w:r>
        <w:rPr>
          <w:rFonts w:hint="eastAsia"/>
          <w:sz w:val="32"/>
          <w:szCs w:val="32"/>
        </w:rPr>
        <w:t>电话提醒)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0726"/>
    <w:rsid w:val="01795B7A"/>
    <w:rsid w:val="017C6CF6"/>
    <w:rsid w:val="06712B98"/>
    <w:rsid w:val="0680095C"/>
    <w:rsid w:val="06BB4CDF"/>
    <w:rsid w:val="092F4C61"/>
    <w:rsid w:val="09B571AF"/>
    <w:rsid w:val="0A1A4D31"/>
    <w:rsid w:val="0A6A4F8A"/>
    <w:rsid w:val="0C994AD9"/>
    <w:rsid w:val="0D120BCD"/>
    <w:rsid w:val="0D2F6152"/>
    <w:rsid w:val="0D9975CE"/>
    <w:rsid w:val="0DE50FC0"/>
    <w:rsid w:val="0EDC1576"/>
    <w:rsid w:val="0F0C63BC"/>
    <w:rsid w:val="0FBD6A56"/>
    <w:rsid w:val="0FCB2914"/>
    <w:rsid w:val="108B0A32"/>
    <w:rsid w:val="114F2F82"/>
    <w:rsid w:val="11F90938"/>
    <w:rsid w:val="1542428D"/>
    <w:rsid w:val="163D094D"/>
    <w:rsid w:val="16581C32"/>
    <w:rsid w:val="17E94AA2"/>
    <w:rsid w:val="18AD44B9"/>
    <w:rsid w:val="1A572B66"/>
    <w:rsid w:val="1DD92DA6"/>
    <w:rsid w:val="1E52537B"/>
    <w:rsid w:val="1F024469"/>
    <w:rsid w:val="1F0C4B54"/>
    <w:rsid w:val="1FD35924"/>
    <w:rsid w:val="20AD5158"/>
    <w:rsid w:val="21BB205F"/>
    <w:rsid w:val="245103E6"/>
    <w:rsid w:val="259E6663"/>
    <w:rsid w:val="2609313B"/>
    <w:rsid w:val="26097909"/>
    <w:rsid w:val="267B4E89"/>
    <w:rsid w:val="27825F5B"/>
    <w:rsid w:val="28233FFE"/>
    <w:rsid w:val="29045ABF"/>
    <w:rsid w:val="294D0F92"/>
    <w:rsid w:val="2AA35D63"/>
    <w:rsid w:val="2ABA7DF2"/>
    <w:rsid w:val="2BCD2ECE"/>
    <w:rsid w:val="2CB84D62"/>
    <w:rsid w:val="345B5A6A"/>
    <w:rsid w:val="36083DA1"/>
    <w:rsid w:val="36EB7D1D"/>
    <w:rsid w:val="37766997"/>
    <w:rsid w:val="386625B0"/>
    <w:rsid w:val="39572D9F"/>
    <w:rsid w:val="3A96351E"/>
    <w:rsid w:val="3C8619B9"/>
    <w:rsid w:val="3CAC59A5"/>
    <w:rsid w:val="3CF648A8"/>
    <w:rsid w:val="3D261B45"/>
    <w:rsid w:val="3F8C0F15"/>
    <w:rsid w:val="40097B3A"/>
    <w:rsid w:val="401222FB"/>
    <w:rsid w:val="40D25E30"/>
    <w:rsid w:val="417771A9"/>
    <w:rsid w:val="42F20348"/>
    <w:rsid w:val="43E5338B"/>
    <w:rsid w:val="446331FB"/>
    <w:rsid w:val="48B03E6E"/>
    <w:rsid w:val="4A190C11"/>
    <w:rsid w:val="4BD565FE"/>
    <w:rsid w:val="4C9B52FC"/>
    <w:rsid w:val="4DFE5131"/>
    <w:rsid w:val="4E1C1904"/>
    <w:rsid w:val="501C26EF"/>
    <w:rsid w:val="51622F9D"/>
    <w:rsid w:val="52091167"/>
    <w:rsid w:val="521D5D58"/>
    <w:rsid w:val="52EB2191"/>
    <w:rsid w:val="56A4537D"/>
    <w:rsid w:val="57ED5A90"/>
    <w:rsid w:val="58BB7CCE"/>
    <w:rsid w:val="58BD392A"/>
    <w:rsid w:val="5932126B"/>
    <w:rsid w:val="597757DC"/>
    <w:rsid w:val="5A501260"/>
    <w:rsid w:val="5BC50B91"/>
    <w:rsid w:val="5C6C24F6"/>
    <w:rsid w:val="5CC372DF"/>
    <w:rsid w:val="5F2221CF"/>
    <w:rsid w:val="5F4A3B63"/>
    <w:rsid w:val="60F631B1"/>
    <w:rsid w:val="611B4BD9"/>
    <w:rsid w:val="614E18E5"/>
    <w:rsid w:val="61DA0423"/>
    <w:rsid w:val="627834A4"/>
    <w:rsid w:val="63085CE8"/>
    <w:rsid w:val="64892A49"/>
    <w:rsid w:val="65953C29"/>
    <w:rsid w:val="65AB6A7D"/>
    <w:rsid w:val="660C4BEC"/>
    <w:rsid w:val="69CE163C"/>
    <w:rsid w:val="6A2820D1"/>
    <w:rsid w:val="6EDB5CA1"/>
    <w:rsid w:val="6F9B79D5"/>
    <w:rsid w:val="6F9D6F5F"/>
    <w:rsid w:val="6FA6125C"/>
    <w:rsid w:val="702B7CAC"/>
    <w:rsid w:val="70E6047A"/>
    <w:rsid w:val="72D96DCD"/>
    <w:rsid w:val="73B73A10"/>
    <w:rsid w:val="7666777B"/>
    <w:rsid w:val="76CD6852"/>
    <w:rsid w:val="772B1536"/>
    <w:rsid w:val="785B2952"/>
    <w:rsid w:val="7A395DB5"/>
    <w:rsid w:val="7A5045F9"/>
    <w:rsid w:val="7AC447FF"/>
    <w:rsid w:val="7DCD7958"/>
    <w:rsid w:val="7E870FC0"/>
    <w:rsid w:val="7FE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108</Words>
  <Characters>139</Characters>
  <Lines>0</Lines>
  <Paragraphs>0</Paragraphs>
  <TotalTime>1</TotalTime>
  <ScaleCrop>false</ScaleCrop>
  <LinksUpToDate>false</LinksUpToDate>
  <CharactersWithSpaces>139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2022-08-08T03:30:00Z</dcterms:created>
  <dc:creator>何德来</dc:creator>
  <cp:lastModifiedBy>WPS_1734747375</cp:lastModifiedBy>
  <dcterms:modified xsi:type="dcterms:W3CDTF">2025-05-23T02:29:49Z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B5933D0A738F4D37B47A6019EE5AB62C</vt:lpwstr>
  </property>
  <property fmtid="{D5CDD505-2E9C-101B-9397-08002B2CF9AE}" pid="4" name="KSOTemplateDocerSaveRecord">
    <vt:lpwstr>eyJoZGlkIjoiYzJmZDA5YzZjZjcyOWFmNjk2MmU4OTRmZWNhNDZjZWUiLCJ1c2VySWQiOiIxNjY4MDc5MTAxIn0=</vt:lpwstr>
  </property>
</Properties>
</file>