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BC56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3" name="图片 13" descr="微信图片_20260311162231_73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60311162231_73_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2" name="图片 12" descr="微信图片_20260311162232_74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60311162232_74_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1" name="图片 11" descr="微信图片_20260311162244_75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60311162244_75_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0" name="图片 10" descr="微信图片_20260311162245_76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60311162245_76_3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9" name="图片 9" descr="微信图片_20260311162247_77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0311162247_77_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8" name="图片 8" descr="微信图片_20260311162248_78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311162248_78_3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7" name="图片 7" descr="微信图片_20260311162249_79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311162249_79_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6" name="图片 6" descr="微信图片_20260311162251_80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311162251_80_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5" name="图片 5" descr="微信图片_20260311162251_81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311162251_81_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4" name="图片 4" descr="微信图片_20260311162252_82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311162252_82_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" name="图片 3" descr="微信图片_20260311162253_83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311162253_83_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微信图片_20260311162254_84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311162254_84_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微信图片_20260311162255_85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311162255_85_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49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2026-03-11T08:26:39Z</dcterms:created>
  <dc:creator>1</dc:creator>
  <cp:lastModifiedBy>半神</cp:lastModifiedBy>
  <dcterms:modified xsi:type="dcterms:W3CDTF">2026-03-11T08:27:15Z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eyJoZGlkIjoiMzEwMDc2ZmFkMjA1MWIwZmM3ZDk4Nzc2ZjIzMzU3MGEiLCJ1c2VySWQiOiI0NjA0Mjk5NzAifQ==</vt:lpwstr>
  </property>
  <property fmtid="{D5CDD505-2E9C-101B-9397-08002B2CF9AE}" pid="4" name="ICV">
    <vt:lpwstr>9BAB8600B26E495EB71AB3D095E1F853_12</vt:lpwstr>
  </property>
</Properties>
</file>