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07D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水桥花园地下车库通风管道实施维修</w:t>
      </w:r>
    </w:p>
    <w:p w14:paraId="260BF11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提疑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</w:t>
      </w:r>
    </w:p>
    <w:p w14:paraId="3679E522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人防是否在本次范围内？</w:t>
      </w:r>
    </w:p>
    <w:p w14:paraId="3A4345EE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在</w:t>
      </w:r>
      <w:r>
        <w:drawing>
          <wp:inline distT="0" distB="0" distL="114300" distR="114300">
            <wp:extent cx="1390650" cy="1637030"/>
            <wp:effectExtent l="0" t="0" r="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C00AB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这个防护通风金属管道是不是指口部里的风管？</w:t>
      </w:r>
    </w:p>
    <w:p w14:paraId="55235625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675765" cy="550545"/>
            <wp:effectExtent l="0" t="0" r="635" b="1905"/>
            <wp:docPr id="9" name="图片 9" descr="e0c750aa28a4ec83bf4828b980cc5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0c750aa28a4ec83bf4828b980cc59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2349500" cy="1452245"/>
            <wp:effectExtent l="0" t="0" r="12700" b="14605"/>
            <wp:docPr id="10" name="图片 10" descr="a676d368278e26500c77415defef40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676d368278e26500c77415defef40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F1EFA">
      <w:pPr>
        <w:spacing w:before="156" w:beforeLines="50" w:after="156" w:afterLines="50"/>
        <w:ind w:right="210" w:rightChars="1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是的</w:t>
      </w:r>
      <w:r>
        <w:drawing>
          <wp:inline distT="0" distB="0" distL="114300" distR="114300">
            <wp:extent cx="2981960" cy="887095"/>
            <wp:effectExtent l="0" t="0" r="8890" b="825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692EF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人防区域的更换后的风管材质、厚度是否和“二期三区、三期一区”一致还是按原设计？</w:t>
      </w:r>
    </w:p>
    <w:p w14:paraId="1F296362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一致</w:t>
      </w:r>
    </w:p>
    <w:p w14:paraId="23408DE7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人防区域的风口材质是否是钢制？</w:t>
      </w:r>
    </w:p>
    <w:p w14:paraId="0D2B4878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与二期三区、三期一区一致</w:t>
      </w:r>
    </w:p>
    <w:p w14:paraId="4BFC90EC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红框内风管（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详图15上方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）是否在本次范围内？在的话，请明确风管规格。</w:t>
      </w:r>
    </w:p>
    <w:p w14:paraId="019CBEE2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907540" cy="1878330"/>
            <wp:effectExtent l="0" t="0" r="165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DC1E8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在</w:t>
      </w:r>
      <w:r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3133725" cy="1371600"/>
            <wp:effectExtent l="0" t="0" r="9525" b="0"/>
            <wp:docPr id="4" name="图片 4" descr="32463cf0-27a2-4e71-a3bc-983bcab9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2463cf0-27a2-4e71-a3bc-983bcab95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FBCB9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干厕的红框内风管（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详图15下方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）是否在本次范围内？</w:t>
      </w:r>
    </w:p>
    <w:p w14:paraId="604D896C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275205" cy="1539240"/>
            <wp:effectExtent l="0" t="0" r="1079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8FBA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在</w:t>
      </w:r>
    </w:p>
    <w:p w14:paraId="0F0EBE6F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单层百叶排风口（侧）规格是否是700*200带调节阀？</w:t>
      </w:r>
    </w:p>
    <w:p w14:paraId="118470AF">
      <w:pPr>
        <w:spacing w:before="156" w:beforeLines="50" w:after="156" w:afterLines="50"/>
        <w:ind w:right="210" w:rightChars="100"/>
        <w:jc w:val="left"/>
      </w:pPr>
      <w:r>
        <w:drawing>
          <wp:inline distT="0" distB="0" distL="114300" distR="114300">
            <wp:extent cx="5264785" cy="696595"/>
            <wp:effectExtent l="0" t="0" r="12065" b="825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A125">
      <w:pPr>
        <w:spacing w:before="156" w:beforeLines="50" w:after="156" w:afterLines="50"/>
        <w:ind w:right="210" w:rightChars="10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250190"/>
            <wp:effectExtent l="0" t="0" r="13970" b="1651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84E13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是</w:t>
      </w:r>
    </w:p>
    <w:p w14:paraId="7BC6FEFC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请明确图中红框内是否是280℃排烟防火阀？</w:t>
      </w:r>
    </w:p>
    <w:p w14:paraId="58A12062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3879215" cy="1803400"/>
            <wp:effectExtent l="0" t="0" r="6985" b="635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921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27DDA">
      <w:pPr>
        <w:spacing w:before="156" w:beforeLines="50" w:after="156" w:afterLines="50"/>
        <w:ind w:right="210" w:rightChars="10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是</w:t>
      </w:r>
    </w:p>
    <w:p w14:paraId="5D86ABFD">
      <w:pPr>
        <w:jc w:val="righ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苏州卓能工程造价咨询有限公司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</w:t>
      </w:r>
    </w:p>
    <w:p w14:paraId="7E04C831">
      <w:pPr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2025年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bookmarkEnd w:id="0"/>
    <w:p w14:paraId="33FA7688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1E8BA69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B95676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BC5704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7A52B39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6377303">
      <w:pPr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3C93A7"/>
    <w:multiLevelType w:val="singleLevel"/>
    <w:tmpl w:val="AD3C93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TRjOTYwZTc4YzFjMjMwNjQ1NDM4YjRiMDc4N2UifQ=="/>
  </w:docVars>
  <w:rsids>
    <w:rsidRoot w:val="000E101C"/>
    <w:rsid w:val="000E101C"/>
    <w:rsid w:val="002D3381"/>
    <w:rsid w:val="00364098"/>
    <w:rsid w:val="00567941"/>
    <w:rsid w:val="005725D9"/>
    <w:rsid w:val="00673054"/>
    <w:rsid w:val="00840F94"/>
    <w:rsid w:val="008C487A"/>
    <w:rsid w:val="009D51FE"/>
    <w:rsid w:val="009F2644"/>
    <w:rsid w:val="00B35AA6"/>
    <w:rsid w:val="00C955E0"/>
    <w:rsid w:val="00DC3044"/>
    <w:rsid w:val="00FC02BF"/>
    <w:rsid w:val="011D2594"/>
    <w:rsid w:val="0147622E"/>
    <w:rsid w:val="01514167"/>
    <w:rsid w:val="01C75B2F"/>
    <w:rsid w:val="01E07299"/>
    <w:rsid w:val="02025461"/>
    <w:rsid w:val="025727E8"/>
    <w:rsid w:val="02775935"/>
    <w:rsid w:val="03336550"/>
    <w:rsid w:val="04015702"/>
    <w:rsid w:val="047F2D99"/>
    <w:rsid w:val="04956A61"/>
    <w:rsid w:val="04EC3681"/>
    <w:rsid w:val="04F75026"/>
    <w:rsid w:val="0539446E"/>
    <w:rsid w:val="058368B9"/>
    <w:rsid w:val="05861DE7"/>
    <w:rsid w:val="05B42F17"/>
    <w:rsid w:val="05C72C4A"/>
    <w:rsid w:val="05DF5715"/>
    <w:rsid w:val="0657245C"/>
    <w:rsid w:val="082219A2"/>
    <w:rsid w:val="084542FA"/>
    <w:rsid w:val="08965C01"/>
    <w:rsid w:val="08ED4463"/>
    <w:rsid w:val="094F63E6"/>
    <w:rsid w:val="09676A3B"/>
    <w:rsid w:val="097B2E27"/>
    <w:rsid w:val="09D62B9A"/>
    <w:rsid w:val="0A3B3C06"/>
    <w:rsid w:val="0A70218E"/>
    <w:rsid w:val="0AD007F3"/>
    <w:rsid w:val="0AFF2E86"/>
    <w:rsid w:val="0B0123A7"/>
    <w:rsid w:val="0B2162BE"/>
    <w:rsid w:val="0B61144B"/>
    <w:rsid w:val="0B811AED"/>
    <w:rsid w:val="0BE1258C"/>
    <w:rsid w:val="0C476893"/>
    <w:rsid w:val="0C911B2B"/>
    <w:rsid w:val="0D7B1FFF"/>
    <w:rsid w:val="0D8609C6"/>
    <w:rsid w:val="0DFF47ED"/>
    <w:rsid w:val="0E344BF5"/>
    <w:rsid w:val="0E455054"/>
    <w:rsid w:val="0E8A6F0A"/>
    <w:rsid w:val="0EBE30DD"/>
    <w:rsid w:val="0EC85224"/>
    <w:rsid w:val="0ED173DC"/>
    <w:rsid w:val="0F000F7B"/>
    <w:rsid w:val="0F4C2412"/>
    <w:rsid w:val="0FAA7EF7"/>
    <w:rsid w:val="10303AE2"/>
    <w:rsid w:val="10F90377"/>
    <w:rsid w:val="11107BE3"/>
    <w:rsid w:val="1167081A"/>
    <w:rsid w:val="11C71EE6"/>
    <w:rsid w:val="124743B4"/>
    <w:rsid w:val="12A6008B"/>
    <w:rsid w:val="12D20E80"/>
    <w:rsid w:val="136C070A"/>
    <w:rsid w:val="13F07810"/>
    <w:rsid w:val="14155A1E"/>
    <w:rsid w:val="145C6C53"/>
    <w:rsid w:val="146706B5"/>
    <w:rsid w:val="147E306D"/>
    <w:rsid w:val="14BB51F3"/>
    <w:rsid w:val="14FE7179"/>
    <w:rsid w:val="151B4D60"/>
    <w:rsid w:val="15271449"/>
    <w:rsid w:val="15995A08"/>
    <w:rsid w:val="15CC520E"/>
    <w:rsid w:val="167B2B4E"/>
    <w:rsid w:val="16985F3D"/>
    <w:rsid w:val="16A62408"/>
    <w:rsid w:val="17141A67"/>
    <w:rsid w:val="17F00AD9"/>
    <w:rsid w:val="18267CA4"/>
    <w:rsid w:val="19083E12"/>
    <w:rsid w:val="194B09EF"/>
    <w:rsid w:val="1A0062D3"/>
    <w:rsid w:val="1A6D0CB5"/>
    <w:rsid w:val="1B46240B"/>
    <w:rsid w:val="1B6375DF"/>
    <w:rsid w:val="1BAD4238"/>
    <w:rsid w:val="1BBA6B8E"/>
    <w:rsid w:val="1C0F4D72"/>
    <w:rsid w:val="1C6642E0"/>
    <w:rsid w:val="1DFF1124"/>
    <w:rsid w:val="1EC57AEB"/>
    <w:rsid w:val="1ECC1E1A"/>
    <w:rsid w:val="1F572E39"/>
    <w:rsid w:val="1FE679D1"/>
    <w:rsid w:val="202C6073"/>
    <w:rsid w:val="2040567B"/>
    <w:rsid w:val="207C666E"/>
    <w:rsid w:val="21717AE0"/>
    <w:rsid w:val="21747CD2"/>
    <w:rsid w:val="2175353F"/>
    <w:rsid w:val="21B225A8"/>
    <w:rsid w:val="21CF536C"/>
    <w:rsid w:val="220B7CE2"/>
    <w:rsid w:val="22433200"/>
    <w:rsid w:val="226B6D6D"/>
    <w:rsid w:val="22C95DFC"/>
    <w:rsid w:val="23E01BF9"/>
    <w:rsid w:val="24620C04"/>
    <w:rsid w:val="248F6BD1"/>
    <w:rsid w:val="24B44889"/>
    <w:rsid w:val="25041110"/>
    <w:rsid w:val="25184226"/>
    <w:rsid w:val="25445C0D"/>
    <w:rsid w:val="258E6E89"/>
    <w:rsid w:val="264E342E"/>
    <w:rsid w:val="26853786"/>
    <w:rsid w:val="26B97F35"/>
    <w:rsid w:val="272B28C0"/>
    <w:rsid w:val="274041B2"/>
    <w:rsid w:val="277B7C64"/>
    <w:rsid w:val="27F2448B"/>
    <w:rsid w:val="281573ED"/>
    <w:rsid w:val="281C69CE"/>
    <w:rsid w:val="286B68E9"/>
    <w:rsid w:val="28754330"/>
    <w:rsid w:val="289F6AA7"/>
    <w:rsid w:val="29373393"/>
    <w:rsid w:val="2A0E7A84"/>
    <w:rsid w:val="2A2C4EF9"/>
    <w:rsid w:val="2A736881"/>
    <w:rsid w:val="2AA80AA0"/>
    <w:rsid w:val="2AB70C30"/>
    <w:rsid w:val="2AD73445"/>
    <w:rsid w:val="2C8E7C04"/>
    <w:rsid w:val="2CBB6504"/>
    <w:rsid w:val="2CC03124"/>
    <w:rsid w:val="2D391DD0"/>
    <w:rsid w:val="2D664671"/>
    <w:rsid w:val="2DE8275A"/>
    <w:rsid w:val="2E9A4AF0"/>
    <w:rsid w:val="2F364819"/>
    <w:rsid w:val="2F4810FE"/>
    <w:rsid w:val="2F525A35"/>
    <w:rsid w:val="2F712A5F"/>
    <w:rsid w:val="2FC736C3"/>
    <w:rsid w:val="2FFA1B5D"/>
    <w:rsid w:val="305F38FB"/>
    <w:rsid w:val="307B4CFD"/>
    <w:rsid w:val="31080849"/>
    <w:rsid w:val="310D15A9"/>
    <w:rsid w:val="317E6003"/>
    <w:rsid w:val="31B930AC"/>
    <w:rsid w:val="31CC398E"/>
    <w:rsid w:val="31E47171"/>
    <w:rsid w:val="324E00CB"/>
    <w:rsid w:val="324F54ED"/>
    <w:rsid w:val="331A7FAD"/>
    <w:rsid w:val="33631954"/>
    <w:rsid w:val="33AC212D"/>
    <w:rsid w:val="340D276C"/>
    <w:rsid w:val="34565015"/>
    <w:rsid w:val="3498335F"/>
    <w:rsid w:val="34D50630"/>
    <w:rsid w:val="35363FF8"/>
    <w:rsid w:val="35366BF5"/>
    <w:rsid w:val="36363350"/>
    <w:rsid w:val="364517E5"/>
    <w:rsid w:val="36771172"/>
    <w:rsid w:val="367E0853"/>
    <w:rsid w:val="36826596"/>
    <w:rsid w:val="369C7F24"/>
    <w:rsid w:val="37020FFE"/>
    <w:rsid w:val="37AF33BA"/>
    <w:rsid w:val="37B54749"/>
    <w:rsid w:val="37DD15AA"/>
    <w:rsid w:val="37FA0A70"/>
    <w:rsid w:val="38593326"/>
    <w:rsid w:val="391B3379"/>
    <w:rsid w:val="3A024838"/>
    <w:rsid w:val="3A6A181A"/>
    <w:rsid w:val="3B514788"/>
    <w:rsid w:val="3B640353"/>
    <w:rsid w:val="3BEF06C6"/>
    <w:rsid w:val="3C096E11"/>
    <w:rsid w:val="3C8D085E"/>
    <w:rsid w:val="3C917532"/>
    <w:rsid w:val="3CA52FDE"/>
    <w:rsid w:val="3D5D11C3"/>
    <w:rsid w:val="3D8A3F82"/>
    <w:rsid w:val="3DA0338E"/>
    <w:rsid w:val="3DA60DBB"/>
    <w:rsid w:val="3DD54D90"/>
    <w:rsid w:val="3DEA67CE"/>
    <w:rsid w:val="3DF00289"/>
    <w:rsid w:val="3DFC6C2D"/>
    <w:rsid w:val="3E9E1A93"/>
    <w:rsid w:val="3F2B709E"/>
    <w:rsid w:val="3F4F74EE"/>
    <w:rsid w:val="3FC03C8B"/>
    <w:rsid w:val="401A15ED"/>
    <w:rsid w:val="40E66965"/>
    <w:rsid w:val="413C37E5"/>
    <w:rsid w:val="41686B43"/>
    <w:rsid w:val="41BD4926"/>
    <w:rsid w:val="41F7579F"/>
    <w:rsid w:val="42023AA3"/>
    <w:rsid w:val="42186000"/>
    <w:rsid w:val="42AF682B"/>
    <w:rsid w:val="435968D0"/>
    <w:rsid w:val="43E75C8A"/>
    <w:rsid w:val="448C6831"/>
    <w:rsid w:val="449C2809"/>
    <w:rsid w:val="449E5A0F"/>
    <w:rsid w:val="44B57B36"/>
    <w:rsid w:val="44C20A33"/>
    <w:rsid w:val="454E0A4E"/>
    <w:rsid w:val="45F66658"/>
    <w:rsid w:val="46234CCE"/>
    <w:rsid w:val="46566503"/>
    <w:rsid w:val="4676108E"/>
    <w:rsid w:val="46D22C21"/>
    <w:rsid w:val="47046B53"/>
    <w:rsid w:val="4712297F"/>
    <w:rsid w:val="47E349BA"/>
    <w:rsid w:val="487D72D1"/>
    <w:rsid w:val="488E13F5"/>
    <w:rsid w:val="48FA020D"/>
    <w:rsid w:val="49333948"/>
    <w:rsid w:val="4A3546F0"/>
    <w:rsid w:val="4A565917"/>
    <w:rsid w:val="4B0E3422"/>
    <w:rsid w:val="4C560962"/>
    <w:rsid w:val="4CC732A2"/>
    <w:rsid w:val="4CE62415"/>
    <w:rsid w:val="4D381304"/>
    <w:rsid w:val="4D835323"/>
    <w:rsid w:val="4DF0398D"/>
    <w:rsid w:val="4E031912"/>
    <w:rsid w:val="4E975000"/>
    <w:rsid w:val="4F075432"/>
    <w:rsid w:val="4F2953A8"/>
    <w:rsid w:val="4F7505EE"/>
    <w:rsid w:val="4F977560"/>
    <w:rsid w:val="4FCC3F86"/>
    <w:rsid w:val="50036CCC"/>
    <w:rsid w:val="502A41CA"/>
    <w:rsid w:val="50A3118B"/>
    <w:rsid w:val="510640C0"/>
    <w:rsid w:val="516155BC"/>
    <w:rsid w:val="52127A26"/>
    <w:rsid w:val="52424DEB"/>
    <w:rsid w:val="52FC1949"/>
    <w:rsid w:val="53177C0E"/>
    <w:rsid w:val="532D11DF"/>
    <w:rsid w:val="534053B7"/>
    <w:rsid w:val="534A1D91"/>
    <w:rsid w:val="53E2407A"/>
    <w:rsid w:val="542C2241"/>
    <w:rsid w:val="54482775"/>
    <w:rsid w:val="545C4D54"/>
    <w:rsid w:val="554A7E27"/>
    <w:rsid w:val="55B0074C"/>
    <w:rsid w:val="55B67488"/>
    <w:rsid w:val="55E272D6"/>
    <w:rsid w:val="561B0882"/>
    <w:rsid w:val="562E599A"/>
    <w:rsid w:val="563C7B9C"/>
    <w:rsid w:val="56F91B04"/>
    <w:rsid w:val="571054AE"/>
    <w:rsid w:val="575A6DFD"/>
    <w:rsid w:val="57766521"/>
    <w:rsid w:val="57911D3D"/>
    <w:rsid w:val="57A50F63"/>
    <w:rsid w:val="58ED4A43"/>
    <w:rsid w:val="5A8E07B6"/>
    <w:rsid w:val="5B2D7FCE"/>
    <w:rsid w:val="5BB701E0"/>
    <w:rsid w:val="5C090A3C"/>
    <w:rsid w:val="5C2515ED"/>
    <w:rsid w:val="5C317F92"/>
    <w:rsid w:val="5CBB0FE6"/>
    <w:rsid w:val="5DC80482"/>
    <w:rsid w:val="5DD62B9F"/>
    <w:rsid w:val="5E3577AE"/>
    <w:rsid w:val="5E382C7F"/>
    <w:rsid w:val="5E4E4E2C"/>
    <w:rsid w:val="5EC23124"/>
    <w:rsid w:val="5EDF37B0"/>
    <w:rsid w:val="5F4B4EC7"/>
    <w:rsid w:val="5FCE30CE"/>
    <w:rsid w:val="60455DBA"/>
    <w:rsid w:val="605437B3"/>
    <w:rsid w:val="605E50CE"/>
    <w:rsid w:val="60797999"/>
    <w:rsid w:val="60844E20"/>
    <w:rsid w:val="60AC408B"/>
    <w:rsid w:val="617175FA"/>
    <w:rsid w:val="63116428"/>
    <w:rsid w:val="63934F0D"/>
    <w:rsid w:val="63936E3D"/>
    <w:rsid w:val="640B731B"/>
    <w:rsid w:val="64230C8E"/>
    <w:rsid w:val="644F7208"/>
    <w:rsid w:val="650B5FC4"/>
    <w:rsid w:val="65842EE1"/>
    <w:rsid w:val="659D21F5"/>
    <w:rsid w:val="668305CE"/>
    <w:rsid w:val="66AA03D9"/>
    <w:rsid w:val="66CE6068"/>
    <w:rsid w:val="67963BF2"/>
    <w:rsid w:val="67C41CBB"/>
    <w:rsid w:val="67F87BB6"/>
    <w:rsid w:val="69735746"/>
    <w:rsid w:val="6A002D52"/>
    <w:rsid w:val="6A10568B"/>
    <w:rsid w:val="6A3F1ACC"/>
    <w:rsid w:val="6A682DD1"/>
    <w:rsid w:val="6A9516EC"/>
    <w:rsid w:val="6AD95A7D"/>
    <w:rsid w:val="6B5C220A"/>
    <w:rsid w:val="6B8163FE"/>
    <w:rsid w:val="6BA240C1"/>
    <w:rsid w:val="6BAF58B8"/>
    <w:rsid w:val="6BD66460"/>
    <w:rsid w:val="6C0B576B"/>
    <w:rsid w:val="6C2B2308"/>
    <w:rsid w:val="6C4433CA"/>
    <w:rsid w:val="6C4C227F"/>
    <w:rsid w:val="6C951AAF"/>
    <w:rsid w:val="6DF332FA"/>
    <w:rsid w:val="6E0B21EF"/>
    <w:rsid w:val="6E557B10"/>
    <w:rsid w:val="6E5D0773"/>
    <w:rsid w:val="6EE175F6"/>
    <w:rsid w:val="70893D25"/>
    <w:rsid w:val="709E6957"/>
    <w:rsid w:val="711D4E82"/>
    <w:rsid w:val="712215CC"/>
    <w:rsid w:val="718B3849"/>
    <w:rsid w:val="71E2784B"/>
    <w:rsid w:val="72DE2E02"/>
    <w:rsid w:val="72F71BBB"/>
    <w:rsid w:val="73270081"/>
    <w:rsid w:val="73497518"/>
    <w:rsid w:val="73663CC0"/>
    <w:rsid w:val="738A200A"/>
    <w:rsid w:val="73F62B99"/>
    <w:rsid w:val="74033B6B"/>
    <w:rsid w:val="74123DE1"/>
    <w:rsid w:val="7496678D"/>
    <w:rsid w:val="749F1AE5"/>
    <w:rsid w:val="760B7AD9"/>
    <w:rsid w:val="761756AB"/>
    <w:rsid w:val="76225C27"/>
    <w:rsid w:val="76B92C06"/>
    <w:rsid w:val="76E52DFF"/>
    <w:rsid w:val="76EE465E"/>
    <w:rsid w:val="779E500A"/>
    <w:rsid w:val="78362761"/>
    <w:rsid w:val="78587AF6"/>
    <w:rsid w:val="786F4239"/>
    <w:rsid w:val="78866B18"/>
    <w:rsid w:val="79165716"/>
    <w:rsid w:val="79B34E7D"/>
    <w:rsid w:val="7A7B26AD"/>
    <w:rsid w:val="7AF661D7"/>
    <w:rsid w:val="7B087CB8"/>
    <w:rsid w:val="7B5646BC"/>
    <w:rsid w:val="7B760BF7"/>
    <w:rsid w:val="7B9A6B62"/>
    <w:rsid w:val="7C084414"/>
    <w:rsid w:val="7C2154D6"/>
    <w:rsid w:val="7C3B7382"/>
    <w:rsid w:val="7C471899"/>
    <w:rsid w:val="7D0901BD"/>
    <w:rsid w:val="7D816BAC"/>
    <w:rsid w:val="7E394AA7"/>
    <w:rsid w:val="7EA9611E"/>
    <w:rsid w:val="7EC00FD6"/>
    <w:rsid w:val="7F0709B3"/>
    <w:rsid w:val="7F0F7867"/>
    <w:rsid w:val="7F3217A8"/>
    <w:rsid w:val="7F8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</Words>
  <Characters>257</Characters>
  <Lines>80</Lines>
  <Paragraphs>82</Paragraphs>
  <TotalTime>0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2025-04-10T03:58:00Z</dcterms:created>
  <dc:creator>Administrator</dc:creator>
  <cp:lastModifiedBy>kami</cp:lastModifiedBy>
  <dcterms:modified xsi:type="dcterms:W3CDTF">2026-04-23T08:31:24Z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F582139F3676479DA5E836AD8880F7BB_13</vt:lpwstr>
  </property>
  <property fmtid="{D5CDD505-2E9C-101B-9397-08002B2CF9AE}" pid="4" name="KSOTemplateDocerSaveRecord">
    <vt:lpwstr>eyJoZGlkIjoiZDZjNTM5NWFkZjljMDBmMzkzOTZhMGE0MjcxODMxNTMiLCJ1c2VySWQiOiIxMjAzMTUxMjU3In0=</vt:lpwstr>
  </property>
</Properties>
</file>