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rPr>
        <w:t xml:space="preserve">03日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15</cp:revision>
  <dcterms:created xsi:type="dcterms:W3CDTF">2024-05-21T01:33:00Z</dcterms:created>
  <dcterms:modified xsi:type="dcterms:W3CDTF">2026-07-17T03:23:36Z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