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AE36C">
      <w:r>
        <w:drawing>
          <wp:inline distT="0" distB="0" distL="114300" distR="114300">
            <wp:extent cx="5273675" cy="7540625"/>
            <wp:effectExtent l="0" t="0" r="317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54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2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2025-10-11T08:33:54Z</dcterms:created>
  <dc:creator>刘</dc:creator>
  <cp:lastModifiedBy>刘</cp:lastModifiedBy>
  <dcterms:modified xsi:type="dcterms:W3CDTF">2025-10-11T08:33:59Z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eyJoZGlkIjoiMTBmYTZjZDQ2MGExMTA3MjIwMDJjZWFkNTM0ZDk5ZjkifQ==</vt:lpwstr>
  </property>
  <property fmtid="{D5CDD505-2E9C-101B-9397-08002B2CF9AE}" pid="4" name="ICV">
    <vt:lpwstr>A4295612990D4FEEB8D0F601ED6C67AC_12</vt:lpwstr>
  </property>
</Properties>
</file>