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E8A888">
      <w:r>
        <w:drawing>
          <wp:inline distT="0" distB="0" distL="114300" distR="114300">
            <wp:extent cx="5271770" cy="66408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1451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9861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9513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7221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6938645"/>
            <wp:effectExtent l="0" t="0" r="254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09105"/>
            <wp:effectExtent l="0" t="0" r="762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57340"/>
            <wp:effectExtent l="0" t="0" r="508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32600"/>
            <wp:effectExtent l="0" t="0" r="381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668135"/>
            <wp:effectExtent l="0" t="0" r="698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31965"/>
            <wp:effectExtent l="0" t="0" r="635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3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897370"/>
            <wp:effectExtent l="0" t="0" r="5715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35445"/>
            <wp:effectExtent l="0" t="0" r="571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81165"/>
            <wp:effectExtent l="0" t="0" r="635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5452745"/>
            <wp:effectExtent l="0" t="0" r="825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70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2025-06-26T06:07:59Z</dcterms:created>
  <dc:creator>h</dc:creator>
  <cp:lastModifiedBy>Miss.T</cp:lastModifiedBy>
  <dcterms:modified xsi:type="dcterms:W3CDTF">2025-06-26T06:12:53Z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eyJoZGlkIjoiMWQ2M2I3MDVkNzM5MWU3ZDg5MGQyNDIxNzA1OTQ1YWEiLCJ1c2VySWQiOiIyNjM2NDk0MDIifQ==</vt:lpwstr>
  </property>
  <property fmtid="{D5CDD505-2E9C-101B-9397-08002B2CF9AE}" pid="4" name="ICV">
    <vt:lpwstr>6A84CA1974D14179BB13CBBBDD409B0A_12</vt:lpwstr>
  </property>
</Properties>
</file>