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C697">
      <w:r>
        <w:drawing>
          <wp:inline distT="0" distB="0" distL="114300" distR="114300">
            <wp:extent cx="5270500" cy="644588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4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B0B2A"/>
    <w:rsid w:val="13F0166E"/>
    <w:rsid w:val="1A5A08DC"/>
    <w:rsid w:val="1B956BF1"/>
    <w:rsid w:val="1BBF6401"/>
    <w:rsid w:val="2DBE6E9F"/>
    <w:rsid w:val="30B12CC7"/>
    <w:rsid w:val="32F25B17"/>
    <w:rsid w:val="34ED0793"/>
    <w:rsid w:val="367B348A"/>
    <w:rsid w:val="3EB54258"/>
    <w:rsid w:val="425C5F39"/>
    <w:rsid w:val="4732497E"/>
    <w:rsid w:val="49AE086E"/>
    <w:rsid w:val="4A663EE6"/>
    <w:rsid w:val="4C5A20BC"/>
    <w:rsid w:val="4E505614"/>
    <w:rsid w:val="4E6200E6"/>
    <w:rsid w:val="512A770A"/>
    <w:rsid w:val="559B0B2A"/>
    <w:rsid w:val="5E074102"/>
    <w:rsid w:val="6991340C"/>
    <w:rsid w:val="71176A45"/>
    <w:rsid w:val="73D8322C"/>
    <w:rsid w:val="758F0043"/>
    <w:rsid w:val="7CE177A4"/>
    <w:rsid w:val="7E6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2026-01-29T06:29:00Z</dcterms:created>
  <dc:creator>C</dc:creator>
  <cp:lastModifiedBy>C</cp:lastModifiedBy>
  <dcterms:modified xsi:type="dcterms:W3CDTF">2026-01-29T06:30:18Z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80D15350364746A49FEB355E52A5420C_11</vt:lpwstr>
  </property>
  <property fmtid="{D5CDD505-2E9C-101B-9397-08002B2CF9AE}" pid="4" name="KSOTemplateDocerSaveRecord">
    <vt:lpwstr>eyJoZGlkIjoiOTdhNmE0ODJiMTYzNGZhYzhjZDdmYjM0MGM0Yjg1ZmMiLCJ1c2VySWQiOiIxMjgzNzEwMjE3In0=</vt:lpwstr>
  </property>
</Properties>
</file>