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a5526fe2b13b405bb33dda5217d3df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526fe2b13b405bb33dda5217d3df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9E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2025-09-26T08:26:01Z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84D4DC1ACD524C82A4109C9EEFFDAC96</vt:lpwstr>
  </property>
</Properties>
</file>