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77E09">
      <w:pPr>
        <w:pStyle w:val="5"/>
        <w:spacing w:after="0"/>
        <w:jc w:val="center"/>
        <w:rPr>
          <w:rFonts w:ascii="宋体" w:hAnsi="宋体" w:cs="宋体"/>
          <w:b/>
          <w:bCs/>
          <w:spacing w:val="-20"/>
          <w:kern w:val="44"/>
          <w:sz w:val="48"/>
          <w:szCs w:val="48"/>
        </w:rPr>
      </w:pPr>
      <w:bookmarkStart w:id="0" w:name="_Toc3995"/>
    </w:p>
    <w:p w14:paraId="048EAD20">
      <w:pPr>
        <w:pStyle w:val="5"/>
        <w:spacing w:after="0"/>
        <w:jc w:val="center"/>
        <w:rPr>
          <w:rFonts w:ascii="宋体" w:hAnsi="宋体" w:cs="宋体"/>
          <w:b/>
          <w:bCs/>
          <w:spacing w:val="-20"/>
          <w:kern w:val="44"/>
          <w:sz w:val="48"/>
          <w:szCs w:val="48"/>
        </w:rPr>
      </w:pPr>
    </w:p>
    <w:p w14:paraId="3A9C1C30">
      <w:pPr>
        <w:pStyle w:val="5"/>
        <w:spacing w:after="0"/>
        <w:jc w:val="center"/>
        <w:rPr>
          <w:rFonts w:ascii="宋体" w:hAnsi="宋体" w:cs="宋体"/>
          <w:b/>
          <w:bCs/>
          <w:spacing w:val="-20"/>
          <w:kern w:val="44"/>
          <w:sz w:val="48"/>
          <w:szCs w:val="48"/>
        </w:rPr>
      </w:pPr>
    </w:p>
    <w:p w14:paraId="4356BC1B">
      <w:pPr>
        <w:pStyle w:val="5"/>
        <w:spacing w:after="0"/>
        <w:jc w:val="center"/>
        <w:rPr>
          <w:rFonts w:ascii="宋体" w:hAnsi="宋体" w:cs="宋体"/>
          <w:b/>
          <w:bCs/>
          <w:spacing w:val="-20"/>
          <w:kern w:val="44"/>
          <w:sz w:val="48"/>
          <w:szCs w:val="48"/>
        </w:rPr>
      </w:pPr>
    </w:p>
    <w:p w14:paraId="5E98932C">
      <w:pPr>
        <w:pStyle w:val="5"/>
        <w:spacing w:after="0"/>
        <w:jc w:val="center"/>
        <w:rPr>
          <w:rFonts w:ascii="宋体" w:hAnsi="宋体" w:cs="宋体"/>
          <w:b/>
          <w:bCs/>
          <w:spacing w:val="-20"/>
          <w:kern w:val="44"/>
          <w:sz w:val="48"/>
          <w:szCs w:val="48"/>
        </w:rPr>
      </w:pPr>
    </w:p>
    <w:p w14:paraId="094364CD">
      <w:pPr>
        <w:pStyle w:val="5"/>
        <w:spacing w:after="0"/>
        <w:jc w:val="center"/>
        <w:rPr>
          <w:rFonts w:hint="eastAsia" w:ascii="宋体" w:hAnsi="宋体" w:cs="宋体"/>
          <w:b/>
          <w:bCs/>
          <w:spacing w:val="-20"/>
          <w:kern w:val="44"/>
          <w:sz w:val="48"/>
          <w:szCs w:val="48"/>
        </w:rPr>
      </w:pPr>
      <w:bookmarkStart w:id="5" w:name="_GoBack"/>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3570E470">
      <w:pPr>
        <w:pStyle w:val="5"/>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bookmarkEnd w:id="5"/>
    </w:p>
    <w:p w14:paraId="365E02C9">
      <w:pPr>
        <w:rPr>
          <w:rFonts w:ascii="宋体" w:hAnsi="宋体" w:cs="宋体"/>
          <w:b/>
          <w:bCs/>
          <w:spacing w:val="-20"/>
          <w:kern w:val="44"/>
          <w:sz w:val="40"/>
          <w:szCs w:val="40"/>
        </w:rPr>
      </w:pPr>
    </w:p>
    <w:p w14:paraId="1ABEDD03">
      <w:pPr>
        <w:rPr>
          <w:rFonts w:ascii="宋体" w:hAnsi="宋体" w:cs="宋体"/>
          <w:b/>
          <w:bCs/>
          <w:spacing w:val="-20"/>
          <w:kern w:val="44"/>
          <w:sz w:val="40"/>
          <w:szCs w:val="40"/>
        </w:rPr>
      </w:pPr>
    </w:p>
    <w:p w14:paraId="659F4214">
      <w:pPr>
        <w:rPr>
          <w:rFonts w:ascii="宋体" w:hAnsi="宋体" w:cs="宋体"/>
          <w:b/>
          <w:bCs/>
          <w:spacing w:val="-20"/>
          <w:kern w:val="44"/>
          <w:sz w:val="40"/>
          <w:szCs w:val="40"/>
        </w:rPr>
      </w:pPr>
    </w:p>
    <w:p w14:paraId="173BB7EF">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22868D58">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22904407">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227106B0">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1BC2505E">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4CD75868"/>
    <w:p w14:paraId="75D1AFE8">
      <w:pPr>
        <w:rPr>
          <w:rFonts w:eastAsia="黑体"/>
          <w:sz w:val="44"/>
          <w:szCs w:val="44"/>
        </w:rPr>
      </w:pPr>
      <w:r>
        <w:rPr>
          <w:rFonts w:eastAsia="黑体"/>
          <w:sz w:val="44"/>
          <w:szCs w:val="44"/>
        </w:rPr>
        <w:br w:type="page"/>
      </w:r>
    </w:p>
    <w:p w14:paraId="5D07A3A3">
      <w:pPr>
        <w:rPr>
          <w:rFonts w:eastAsia="黑体"/>
          <w:sz w:val="44"/>
          <w:szCs w:val="44"/>
        </w:rPr>
      </w:pPr>
    </w:p>
    <w:p w14:paraId="4DCA4749">
      <w:pPr>
        <w:rPr>
          <w:rFonts w:eastAsia="黑体"/>
          <w:sz w:val="44"/>
          <w:szCs w:val="44"/>
        </w:rPr>
      </w:pPr>
    </w:p>
    <w:p w14:paraId="2E8487C2">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45F2B2B9">
      <w:pPr>
        <w:ind w:firstLine="640" w:firstLineChars="200"/>
        <w:rPr>
          <w:rFonts w:hint="eastAsia" w:ascii="仿宋_GB2312" w:hAnsi="仿宋_GB2312" w:eastAsia="仿宋_GB2312" w:cs="仿宋_GB2312"/>
          <w:sz w:val="32"/>
          <w:szCs w:val="32"/>
          <w:lang w:val="en-US" w:eastAsia="zh-CN"/>
        </w:rPr>
      </w:pPr>
    </w:p>
    <w:p w14:paraId="5B13FE43">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523FF049">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6E05464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390E4A35">
      <w:pPr>
        <w:ind w:firstLine="880" w:firstLineChars="200"/>
        <w:jc w:val="both"/>
        <w:rPr>
          <w:rFonts w:eastAsia="黑体"/>
          <w:sz w:val="44"/>
          <w:szCs w:val="44"/>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0"/>
    <w:p w14:paraId="4523B7A5">
      <w:pPr>
        <w:pStyle w:val="3"/>
        <w:adjustRightInd w:val="0"/>
        <w:snapToGrid w:val="0"/>
        <w:spacing w:beforeLines="0" w:line="400" w:lineRule="exact"/>
        <w:jc w:val="center"/>
        <w:rPr>
          <w:rFonts w:hint="eastAsia" w:ascii="黑体" w:hAnsi="黑体" w:eastAsia="黑体"/>
          <w:sz w:val="28"/>
          <w:szCs w:val="28"/>
        </w:rPr>
      </w:pPr>
      <w:bookmarkStart w:id="1" w:name="_Toc22209"/>
    </w:p>
    <w:p w14:paraId="47344FC1">
      <w:pPr>
        <w:pStyle w:val="3"/>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1"/>
    </w:p>
    <w:p w14:paraId="0F2042EF">
      <w:pPr>
        <w:pStyle w:val="3"/>
        <w:adjustRightInd w:val="0"/>
        <w:snapToGrid w:val="0"/>
        <w:spacing w:beforeLines="0" w:line="400" w:lineRule="exact"/>
        <w:jc w:val="center"/>
        <w:rPr>
          <w:rFonts w:hint="eastAsia" w:ascii="黑体" w:hAnsi="华文中宋" w:eastAsia="黑体"/>
          <w:b w:val="0"/>
          <w:bCs w:val="0"/>
          <w:sz w:val="28"/>
          <w:szCs w:val="28"/>
        </w:rPr>
      </w:pPr>
    </w:p>
    <w:p w14:paraId="596640A7">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129365DD">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4D7BD5F7">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764D3EEC">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75A0F008">
      <w:pPr>
        <w:spacing w:beforeLines="0" w:line="400" w:lineRule="exact"/>
        <w:rPr>
          <w:rFonts w:hint="default" w:eastAsia="宋体"/>
          <w:lang w:val="en-US" w:eastAsia="zh-CN"/>
        </w:rPr>
      </w:pPr>
    </w:p>
    <w:p w14:paraId="6F551A62">
      <w:pPr>
        <w:pStyle w:val="6"/>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5778D124">
      <w:pPr>
        <w:numPr>
          <w:ilvl w:val="0"/>
          <w:numId w:val="1"/>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046CC6F2">
      <w:pPr>
        <w:pStyle w:val="6"/>
        <w:numPr>
          <w:ilvl w:val="0"/>
          <w:numId w:val="2"/>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13E8E4F6">
      <w:pPr>
        <w:pStyle w:val="6"/>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7F678083">
      <w:pPr>
        <w:pStyle w:val="6"/>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5E83AC37">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558E48BA">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3EAD2D60">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7887BCB4">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3A6D0CA1">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5055A9D5">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739DEACD">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07ECBE97">
      <w:pPr>
        <w:pStyle w:val="2"/>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168AD7E9">
      <w:pPr>
        <w:pStyle w:val="2"/>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4F70CF34">
      <w:pPr>
        <w:pStyle w:val="2"/>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2BA01910">
      <w:pPr>
        <w:pStyle w:val="2"/>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0BDAD7D8">
      <w:pPr>
        <w:pStyle w:val="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307F6EB6">
      <w:pPr>
        <w:pStyle w:val="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6E2D2F0B">
      <w:pPr>
        <w:pStyle w:val="2"/>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3C1316F9">
      <w:pPr>
        <w:pStyle w:val="2"/>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4506814F">
      <w:pPr>
        <w:pStyle w:val="2"/>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43DC0EA9">
      <w:pPr>
        <w:pStyle w:val="2"/>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6446EA64">
      <w:pPr>
        <w:pStyle w:val="2"/>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6407919D">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7A849D2D">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41C3D9D">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15AA1C0">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BEB7AB0">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29672F5">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3AC7FDD5">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78EEBC57">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338F0489">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02BF9FB5">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4FAEC509">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75A353FC">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44026BD8">
      <w:pPr>
        <w:pStyle w:val="2"/>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06B1BFC4">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6A473020">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4A986DED">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0D31A0D1">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43564F90">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532ACE62">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1A0F0C09">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646362FA">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703B72A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0E04582E">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5B155823">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37862438">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0EB572A3">
      <w:pPr>
        <w:pStyle w:val="2"/>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4F04A3E5">
      <w:pPr>
        <w:pStyle w:val="2"/>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703C207F">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3CA4D080">
      <w:pPr>
        <w:pStyle w:val="2"/>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4271A4B9">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394E13BE">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33D78AAC">
      <w:pPr>
        <w:numPr>
          <w:ilvl w:val="0"/>
          <w:numId w:val="1"/>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6CB7DEE3">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33A3D43D">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E631AE9">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064C0C31">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C5F65AB">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2D231841">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4B627EBE">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7D762E63">
      <w:pPr>
        <w:pStyle w:val="15"/>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713E9786">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2EBD6473">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411839AB">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183BA8C5">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4D1E87E5">
      <w:pPr>
        <w:numPr>
          <w:ilvl w:val="0"/>
          <w:numId w:val="1"/>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7878F160">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0717665">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519AEA76">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249187C9">
      <w:pPr>
        <w:pStyle w:val="2"/>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66AB21B4">
      <w:pPr>
        <w:pStyle w:val="2"/>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0E101334">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0AF73192">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18B58AFD">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60E2CFA3">
      <w:pPr>
        <w:numPr>
          <w:ilvl w:val="0"/>
          <w:numId w:val="1"/>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55CF55CE">
      <w:pPr>
        <w:numPr>
          <w:ilvl w:val="0"/>
          <w:numId w:val="3"/>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41222B77">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0860F1F3">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3FAF9DB">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3110A41B">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87955B5">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936F9B8">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46598487">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385D6497">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636EFC10">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6035FD37">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2E816956">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24072E11">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0470067B">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07E54F2F">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214F9CB0">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0E24B5DD">
      <w:pPr>
        <w:pStyle w:val="2"/>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79F07C8C">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28A8650B">
      <w:pPr>
        <w:numPr>
          <w:ilvl w:val="0"/>
          <w:numId w:val="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4EA95DC1">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4B34595D">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365331BA">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4D53BA2F">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0BDAC56A">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16B1EEC9">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4C49D6DB">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4EFA2146">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39033567">
      <w:pPr>
        <w:pStyle w:val="2"/>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182BEAF5">
      <w:pPr>
        <w:numPr>
          <w:ilvl w:val="0"/>
          <w:numId w:val="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0BD3A78F">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5DD8BD10">
      <w:pPr>
        <w:numPr>
          <w:ilvl w:val="0"/>
          <w:numId w:val="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5905836C">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2B887339">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4F4EF5A3">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3578BAEF">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4C4C989F">
      <w:pPr>
        <w:pStyle w:val="15"/>
        <w:spacing w:beforeLines="0" w:line="400" w:lineRule="exact"/>
      </w:pPr>
    </w:p>
    <w:p w14:paraId="13AF3D43">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5EE0279E">
      <w:pPr>
        <w:rPr>
          <w:rFonts w:hint="eastAsia"/>
        </w:rPr>
      </w:pPr>
      <w:r>
        <w:rPr>
          <w:rFonts w:hint="eastAsia"/>
        </w:rPr>
        <w:br w:type="page"/>
      </w:r>
    </w:p>
    <w:p w14:paraId="0930DEF5">
      <w:pPr>
        <w:pStyle w:val="15"/>
        <w:rPr>
          <w:rFonts w:hint="eastAsia"/>
        </w:rPr>
      </w:pPr>
    </w:p>
    <w:tbl>
      <w:tblPr>
        <w:tblStyle w:val="11"/>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128FEF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0219E9C7">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3608911C">
            <w:pPr>
              <w:adjustRightInd w:val="0"/>
              <w:snapToGrid w:val="0"/>
              <w:spacing w:line="300" w:lineRule="exact"/>
              <w:jc w:val="center"/>
            </w:pPr>
            <w:r>
              <w:rPr>
                <w:szCs w:val="21"/>
              </w:rPr>
              <w:t>乙方</w:t>
            </w:r>
            <w:r>
              <w:rPr>
                <w:rFonts w:hint="eastAsia"/>
                <w:szCs w:val="21"/>
              </w:rPr>
              <w:t>（供应商）</w:t>
            </w:r>
          </w:p>
        </w:tc>
      </w:tr>
      <w:tr w14:paraId="67B90BD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6A464FA4">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601164F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2AA85C4">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6E9D3A7E">
            <w:pPr>
              <w:adjustRightInd w:val="0"/>
              <w:snapToGrid w:val="0"/>
              <w:spacing w:line="300" w:lineRule="exact"/>
              <w:jc w:val="center"/>
              <w:rPr>
                <w:spacing w:val="20"/>
                <w:szCs w:val="21"/>
              </w:rPr>
            </w:pPr>
          </w:p>
        </w:tc>
      </w:tr>
      <w:tr w14:paraId="0E3CAD5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1AD672C5">
            <w:pPr>
              <w:adjustRightInd w:val="0"/>
              <w:snapToGrid w:val="0"/>
              <w:spacing w:line="300" w:lineRule="exact"/>
              <w:jc w:val="center"/>
              <w:rPr>
                <w:szCs w:val="21"/>
              </w:rPr>
            </w:pPr>
            <w:r>
              <w:rPr>
                <w:szCs w:val="21"/>
              </w:rPr>
              <w:t>法定代表人</w:t>
            </w:r>
          </w:p>
          <w:p w14:paraId="114AB5C3">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4095E088">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0B79D4E0">
            <w:pPr>
              <w:adjustRightInd w:val="0"/>
              <w:snapToGrid w:val="0"/>
              <w:spacing w:line="300" w:lineRule="exact"/>
              <w:jc w:val="center"/>
              <w:rPr>
                <w:szCs w:val="21"/>
              </w:rPr>
            </w:pPr>
            <w:r>
              <w:rPr>
                <w:szCs w:val="21"/>
              </w:rPr>
              <w:t>法定代表人</w:t>
            </w:r>
          </w:p>
          <w:p w14:paraId="2D6C599D">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6F7DB4D0">
            <w:pPr>
              <w:adjustRightInd w:val="0"/>
              <w:snapToGrid w:val="0"/>
              <w:spacing w:line="300" w:lineRule="exact"/>
              <w:jc w:val="center"/>
              <w:rPr>
                <w:szCs w:val="21"/>
              </w:rPr>
            </w:pPr>
          </w:p>
        </w:tc>
      </w:tr>
      <w:tr w14:paraId="41F73C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4E2B1E97">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581DFF4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D7C6E3C">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2882BB2D">
            <w:pPr>
              <w:adjustRightInd w:val="0"/>
              <w:snapToGrid w:val="0"/>
              <w:spacing w:line="300" w:lineRule="exact"/>
              <w:jc w:val="center"/>
              <w:rPr>
                <w:spacing w:val="20"/>
                <w:szCs w:val="21"/>
              </w:rPr>
            </w:pPr>
          </w:p>
        </w:tc>
      </w:tr>
      <w:tr w14:paraId="38A7C45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CDDD75F">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6AF3C48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BE0718E">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58D697A2">
            <w:pPr>
              <w:adjustRightInd w:val="0"/>
              <w:snapToGrid w:val="0"/>
              <w:spacing w:line="300" w:lineRule="exact"/>
              <w:jc w:val="center"/>
              <w:rPr>
                <w:spacing w:val="20"/>
                <w:szCs w:val="21"/>
              </w:rPr>
            </w:pPr>
          </w:p>
        </w:tc>
      </w:tr>
      <w:tr w14:paraId="2F16AE7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910AFCE">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298CADB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680600D">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0F635344">
            <w:pPr>
              <w:adjustRightInd w:val="0"/>
              <w:snapToGrid w:val="0"/>
              <w:spacing w:line="300" w:lineRule="exact"/>
              <w:jc w:val="center"/>
              <w:rPr>
                <w:spacing w:val="20"/>
                <w:szCs w:val="21"/>
              </w:rPr>
            </w:pPr>
          </w:p>
        </w:tc>
      </w:tr>
      <w:tr w14:paraId="7B1063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DA02B24">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0A09A01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14AA8A6">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3202A65E">
            <w:pPr>
              <w:adjustRightInd w:val="0"/>
              <w:snapToGrid w:val="0"/>
              <w:spacing w:line="300" w:lineRule="exact"/>
              <w:jc w:val="center"/>
              <w:rPr>
                <w:spacing w:val="20"/>
                <w:szCs w:val="21"/>
              </w:rPr>
            </w:pPr>
          </w:p>
        </w:tc>
      </w:tr>
      <w:tr w14:paraId="72808E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A102B31">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21D8474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E4C3161">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69BBE21B">
            <w:pPr>
              <w:adjustRightInd w:val="0"/>
              <w:snapToGrid w:val="0"/>
              <w:spacing w:line="300" w:lineRule="exact"/>
              <w:jc w:val="center"/>
              <w:rPr>
                <w:spacing w:val="20"/>
                <w:szCs w:val="21"/>
              </w:rPr>
            </w:pPr>
          </w:p>
        </w:tc>
      </w:tr>
      <w:tr w14:paraId="27BE484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1FC0166">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7E54C68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F09D916">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57D56A32">
            <w:pPr>
              <w:adjustRightInd w:val="0"/>
              <w:snapToGrid w:val="0"/>
              <w:spacing w:line="300" w:lineRule="exact"/>
              <w:jc w:val="center"/>
              <w:rPr>
                <w:spacing w:val="20"/>
                <w:szCs w:val="21"/>
              </w:rPr>
            </w:pPr>
          </w:p>
        </w:tc>
      </w:tr>
      <w:tr w14:paraId="279BF54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EBBEDA5">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63C88E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42624BC">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16D27798">
            <w:pPr>
              <w:adjustRightInd w:val="0"/>
              <w:snapToGrid w:val="0"/>
              <w:spacing w:line="300" w:lineRule="exact"/>
              <w:jc w:val="center"/>
              <w:rPr>
                <w:spacing w:val="20"/>
                <w:szCs w:val="21"/>
              </w:rPr>
            </w:pPr>
          </w:p>
        </w:tc>
      </w:tr>
      <w:tr w14:paraId="1E4A44D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271419B">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6F312356">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B376E5C">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799DAD91">
            <w:pPr>
              <w:adjustRightInd w:val="0"/>
              <w:snapToGrid w:val="0"/>
              <w:spacing w:line="300" w:lineRule="exact"/>
              <w:jc w:val="center"/>
              <w:rPr>
                <w:spacing w:val="20"/>
                <w:szCs w:val="21"/>
              </w:rPr>
            </w:pPr>
          </w:p>
        </w:tc>
      </w:tr>
      <w:tr w14:paraId="286C1B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217109B">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7C6DE1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7BCD436">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7EF7B674">
            <w:pPr>
              <w:adjustRightInd w:val="0"/>
              <w:snapToGrid w:val="0"/>
              <w:spacing w:line="300" w:lineRule="exact"/>
              <w:jc w:val="center"/>
              <w:rPr>
                <w:spacing w:val="20"/>
                <w:szCs w:val="21"/>
              </w:rPr>
            </w:pPr>
          </w:p>
        </w:tc>
      </w:tr>
      <w:tr w14:paraId="046C68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DF16618">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39C20D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5A980FE">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4E0305C3">
            <w:pPr>
              <w:adjustRightInd w:val="0"/>
              <w:snapToGrid w:val="0"/>
              <w:spacing w:line="300" w:lineRule="exact"/>
              <w:jc w:val="center"/>
              <w:rPr>
                <w:spacing w:val="20"/>
                <w:szCs w:val="21"/>
              </w:rPr>
            </w:pPr>
          </w:p>
        </w:tc>
      </w:tr>
      <w:tr w14:paraId="11286BD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331EB66">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2330D26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EE7C857">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01FEA170">
            <w:pPr>
              <w:adjustRightInd w:val="0"/>
              <w:snapToGrid w:val="0"/>
              <w:spacing w:line="300" w:lineRule="exact"/>
              <w:jc w:val="center"/>
              <w:rPr>
                <w:spacing w:val="20"/>
                <w:szCs w:val="21"/>
              </w:rPr>
            </w:pPr>
          </w:p>
        </w:tc>
      </w:tr>
      <w:tr w14:paraId="465D24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34B6A41A">
            <w:pPr>
              <w:pStyle w:val="6"/>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0A159249">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2" w:name="_Toc27624"/>
      <w:r>
        <w:rPr>
          <w:rFonts w:hint="eastAsia" w:ascii="黑体" w:hAnsi="黑体" w:eastAsia="黑体"/>
          <w:b w:val="0"/>
          <w:bCs w:val="0"/>
          <w:sz w:val="28"/>
          <w:szCs w:val="28"/>
        </w:rPr>
        <w:t>第二节 政府采购合同通用条款</w:t>
      </w:r>
      <w:bookmarkEnd w:id="2"/>
    </w:p>
    <w:p w14:paraId="2207C580">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77A2480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069F97C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2F4AD05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3BDBC51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1D465240">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65074C50">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29761E08">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7B97C5AA">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16B7695F">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2C356E9E">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4DC7CBD0">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2985579F">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71D54031">
      <w:pPr>
        <w:numPr>
          <w:ilvl w:val="0"/>
          <w:numId w:val="4"/>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4497A338">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68563801">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1B1EDE9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1B90D268">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7F07AB4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4C26138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0C856BC4">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17CE5B48">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3AAFA409">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23BB0FC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7DA7D0E1">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4484370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5B34D4B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30A241CA">
      <w:pPr>
        <w:pStyle w:val="5"/>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59C03734">
      <w:pPr>
        <w:pStyle w:val="5"/>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0AEC78CD">
      <w:pPr>
        <w:numPr>
          <w:ilvl w:val="0"/>
          <w:numId w:val="5"/>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40AE8E1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04CCCC14">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1D22F1B8">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05DBBBA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3AD3EF8B">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325D246C">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3B936545">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64C053EC">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0A65149C">
      <w:pPr>
        <w:pStyle w:val="2"/>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66D55CC7">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2932C010">
      <w:pPr>
        <w:pStyle w:val="7"/>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7337872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265803DD">
      <w:pPr>
        <w:pStyle w:val="7"/>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656832C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017F00C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748BCD9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7F30B91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4BE9E09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3EEBB3E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30AA57A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0308909F">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4AED0C5F">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4D27E24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52059D3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442107E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01B0765A">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060AD15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3"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3"/>
      <w:r>
        <w:rPr>
          <w:rFonts w:hint="eastAsia" w:ascii="宋体" w:hAnsi="宋体"/>
          <w:color w:val="auto"/>
          <w:szCs w:val="21"/>
          <w:highlight w:val="none"/>
        </w:rPr>
        <w:t>。</w:t>
      </w:r>
    </w:p>
    <w:p w14:paraId="65466AD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58278CDE">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3A172EA2">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4F67F144">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0750610E">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7D9861FD">
      <w:pPr>
        <w:pStyle w:val="5"/>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26477B4B">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0FD83082">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647CF4CA">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50C9C3E9">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6CCD857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0EB1EE9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5635BFA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442CF0A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1A943660">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17C260ED">
      <w:pPr>
        <w:pStyle w:val="2"/>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5003B8D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5E168B8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2DA20919">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6A5047DC">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56943724">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14278E2A">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4F93EF1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35AC3BDE">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6A423D9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010AFC3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4EB2D1C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39DBF176">
      <w:pPr>
        <w:numPr>
          <w:ilvl w:val="0"/>
          <w:numId w:val="6"/>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63C432F0">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7454648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42CCCFD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0A75FE8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7FEE245F">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3189BC86">
      <w:pPr>
        <w:pStyle w:val="2"/>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537D9A94">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1E74304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4F01594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028A0011">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7BDE588E">
      <w:pPr>
        <w:pStyle w:val="2"/>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629EA88C">
      <w:pPr>
        <w:pStyle w:val="2"/>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3BC114A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5156ABD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6DDF1A1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0B4CB06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4294495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524B071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20AAB0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4A650CCF">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7CED198C">
      <w:pPr>
        <w:pStyle w:val="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3DC7E53E">
      <w:pPr>
        <w:pStyle w:val="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426058D0">
      <w:pPr>
        <w:pStyle w:val="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2282E12F">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65DFD2A3">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316158D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518FECB2">
      <w:pPr>
        <w:pStyle w:val="5"/>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77F944D">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4C983D14">
      <w:pPr>
        <w:pStyle w:val="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1FF1698F">
      <w:pPr>
        <w:pStyle w:val="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1C52BD5D">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1470B6C2">
      <w:pPr>
        <w:pStyle w:val="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78950CB6">
      <w:pPr>
        <w:pStyle w:val="2"/>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30342A41">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5FD87AD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70D89D03">
      <w:pPr>
        <w:numPr>
          <w:ilvl w:val="0"/>
          <w:numId w:val="7"/>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4D4B786F">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65F8389C">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4" w:name="_Toc20313"/>
    </w:p>
    <w:p w14:paraId="4764B8A6">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396B6C57">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4"/>
    </w:p>
    <w:tbl>
      <w:tblPr>
        <w:tblStyle w:val="11"/>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B52FB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562BB70">
            <w:pPr>
              <w:adjustRightInd w:val="0"/>
              <w:snapToGrid w:val="0"/>
              <w:jc w:val="center"/>
              <w:rPr>
                <w:rFonts w:ascii="宋体" w:hAnsi="宋体"/>
                <w:szCs w:val="21"/>
              </w:rPr>
            </w:pPr>
            <w:r>
              <w:rPr>
                <w:rFonts w:hint="eastAsia" w:ascii="宋体" w:hAnsi="宋体"/>
                <w:szCs w:val="21"/>
              </w:rPr>
              <w:t>第二节</w:t>
            </w:r>
          </w:p>
          <w:p w14:paraId="4DE54EED">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3FC9363B">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020392DB">
            <w:pPr>
              <w:adjustRightInd w:val="0"/>
              <w:snapToGrid w:val="0"/>
              <w:jc w:val="left"/>
              <w:rPr>
                <w:rFonts w:ascii="宋体" w:hAnsi="宋体"/>
                <w:szCs w:val="21"/>
              </w:rPr>
            </w:pPr>
          </w:p>
        </w:tc>
      </w:tr>
      <w:tr w14:paraId="0A7A0F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13CC0B07">
            <w:pPr>
              <w:adjustRightInd w:val="0"/>
              <w:snapToGrid w:val="0"/>
              <w:jc w:val="center"/>
              <w:rPr>
                <w:rFonts w:ascii="宋体" w:hAnsi="宋体"/>
                <w:szCs w:val="21"/>
              </w:rPr>
            </w:pPr>
            <w:r>
              <w:rPr>
                <w:rFonts w:hint="eastAsia" w:ascii="宋体" w:hAnsi="宋体"/>
                <w:szCs w:val="21"/>
              </w:rPr>
              <w:t>第二节</w:t>
            </w:r>
          </w:p>
          <w:p w14:paraId="15FFA190">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136D5BA1">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47168C07">
            <w:pPr>
              <w:adjustRightInd w:val="0"/>
              <w:snapToGrid w:val="0"/>
              <w:jc w:val="left"/>
              <w:rPr>
                <w:rFonts w:ascii="宋体" w:hAnsi="宋体" w:eastAsia="宋体" w:cs="Times New Roman"/>
                <w:kern w:val="2"/>
                <w:sz w:val="21"/>
                <w:szCs w:val="21"/>
                <w:lang w:val="en-US" w:eastAsia="zh-CN" w:bidi="ar-SA"/>
              </w:rPr>
            </w:pPr>
          </w:p>
        </w:tc>
      </w:tr>
      <w:tr w14:paraId="546EBA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ABBEF66">
            <w:pPr>
              <w:adjustRightInd w:val="0"/>
              <w:snapToGrid w:val="0"/>
              <w:jc w:val="center"/>
              <w:rPr>
                <w:rFonts w:ascii="宋体" w:hAnsi="宋体"/>
                <w:szCs w:val="21"/>
              </w:rPr>
            </w:pPr>
            <w:r>
              <w:rPr>
                <w:rFonts w:hint="eastAsia" w:ascii="宋体" w:hAnsi="宋体"/>
                <w:szCs w:val="21"/>
              </w:rPr>
              <w:t>第二节</w:t>
            </w:r>
          </w:p>
          <w:p w14:paraId="3BEF4D87">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20D24752">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427C65BF">
            <w:pPr>
              <w:adjustRightInd w:val="0"/>
              <w:snapToGrid w:val="0"/>
              <w:jc w:val="left"/>
              <w:rPr>
                <w:rFonts w:ascii="宋体" w:hAnsi="宋体" w:eastAsia="宋体" w:cs="Times New Roman"/>
                <w:kern w:val="2"/>
                <w:sz w:val="21"/>
                <w:szCs w:val="21"/>
                <w:lang w:val="en-US" w:eastAsia="zh-CN" w:bidi="ar-SA"/>
              </w:rPr>
            </w:pPr>
          </w:p>
        </w:tc>
      </w:tr>
      <w:tr w14:paraId="716765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8085F2A">
            <w:pPr>
              <w:adjustRightInd w:val="0"/>
              <w:snapToGrid w:val="0"/>
              <w:jc w:val="center"/>
              <w:rPr>
                <w:rFonts w:ascii="宋体" w:hAnsi="宋体"/>
                <w:szCs w:val="21"/>
              </w:rPr>
            </w:pPr>
            <w:r>
              <w:rPr>
                <w:rFonts w:hint="eastAsia" w:ascii="宋体" w:hAnsi="宋体"/>
                <w:szCs w:val="21"/>
              </w:rPr>
              <w:t>第二节</w:t>
            </w:r>
          </w:p>
          <w:p w14:paraId="426AC097">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27E0DAED">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7A5E6953">
            <w:pPr>
              <w:adjustRightInd w:val="0"/>
              <w:snapToGrid w:val="0"/>
              <w:jc w:val="left"/>
              <w:rPr>
                <w:rFonts w:ascii="宋体" w:hAnsi="宋体" w:eastAsia="宋体" w:cs="Times New Roman"/>
                <w:kern w:val="2"/>
                <w:sz w:val="21"/>
                <w:szCs w:val="21"/>
                <w:lang w:val="en-US" w:eastAsia="zh-CN" w:bidi="ar-SA"/>
              </w:rPr>
            </w:pPr>
          </w:p>
        </w:tc>
      </w:tr>
      <w:tr w14:paraId="732A8F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126C9D">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7FEAB2AB">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370E6D5F">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42E8CD7A">
            <w:pPr>
              <w:adjustRightInd w:val="0"/>
              <w:snapToGrid w:val="0"/>
              <w:jc w:val="left"/>
              <w:rPr>
                <w:rFonts w:ascii="宋体" w:hAnsi="宋体" w:eastAsia="宋体" w:cs="Times New Roman"/>
                <w:kern w:val="2"/>
                <w:sz w:val="21"/>
                <w:szCs w:val="21"/>
                <w:lang w:val="en-US" w:eastAsia="zh-CN" w:bidi="ar-SA"/>
              </w:rPr>
            </w:pPr>
          </w:p>
        </w:tc>
      </w:tr>
      <w:tr w14:paraId="091C70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CFDD728">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61FA238F">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586B7948">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6015BDEC">
            <w:pPr>
              <w:adjustRightInd w:val="0"/>
              <w:snapToGrid w:val="0"/>
              <w:jc w:val="left"/>
              <w:rPr>
                <w:rFonts w:ascii="宋体" w:hAnsi="宋体" w:eastAsia="宋体" w:cs="Times New Roman"/>
                <w:kern w:val="2"/>
                <w:sz w:val="21"/>
                <w:szCs w:val="21"/>
                <w:lang w:val="en-US" w:eastAsia="zh-CN" w:bidi="ar-SA"/>
              </w:rPr>
            </w:pPr>
          </w:p>
        </w:tc>
      </w:tr>
      <w:tr w14:paraId="3A7930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28C670A">
            <w:pPr>
              <w:adjustRightInd w:val="0"/>
              <w:snapToGrid w:val="0"/>
              <w:jc w:val="center"/>
              <w:rPr>
                <w:rFonts w:ascii="宋体" w:hAnsi="宋体"/>
                <w:szCs w:val="21"/>
              </w:rPr>
            </w:pPr>
            <w:r>
              <w:rPr>
                <w:rFonts w:hint="eastAsia" w:ascii="宋体" w:hAnsi="宋体"/>
                <w:szCs w:val="21"/>
              </w:rPr>
              <w:t>第二节</w:t>
            </w:r>
          </w:p>
          <w:p w14:paraId="103DE355">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5B2DA806">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5A6DB1A7"/>
        </w:tc>
      </w:tr>
      <w:tr w14:paraId="4F0664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085FD9FE">
            <w:pPr>
              <w:adjustRightInd w:val="0"/>
              <w:snapToGrid w:val="0"/>
              <w:jc w:val="center"/>
              <w:rPr>
                <w:rFonts w:hint="eastAsia" w:ascii="宋体" w:hAnsi="宋体"/>
                <w:szCs w:val="21"/>
              </w:rPr>
            </w:pPr>
          </w:p>
        </w:tc>
        <w:tc>
          <w:tcPr>
            <w:tcW w:w="1742" w:type="dxa"/>
            <w:vAlign w:val="center"/>
          </w:tcPr>
          <w:p w14:paraId="77D1F574">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1CAA7DA1">
            <w:pPr>
              <w:rPr>
                <w:rFonts w:hint="eastAsia"/>
              </w:rPr>
            </w:pPr>
          </w:p>
        </w:tc>
      </w:tr>
      <w:tr w14:paraId="0B078C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2CD77A9">
            <w:pPr>
              <w:adjustRightInd w:val="0"/>
              <w:snapToGrid w:val="0"/>
              <w:jc w:val="center"/>
              <w:rPr>
                <w:rFonts w:ascii="宋体" w:hAnsi="宋体"/>
                <w:szCs w:val="21"/>
              </w:rPr>
            </w:pPr>
            <w:r>
              <w:rPr>
                <w:rFonts w:hint="eastAsia" w:ascii="宋体" w:hAnsi="宋体"/>
                <w:szCs w:val="21"/>
              </w:rPr>
              <w:t>第二节</w:t>
            </w:r>
          </w:p>
          <w:p w14:paraId="7845EE24">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0FD267C5">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3F3DEB8A">
            <w:pPr>
              <w:rPr>
                <w:rFonts w:hint="eastAsia"/>
              </w:rPr>
            </w:pPr>
          </w:p>
        </w:tc>
      </w:tr>
      <w:tr w14:paraId="021570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5946FB32">
            <w:pPr>
              <w:adjustRightInd w:val="0"/>
              <w:snapToGrid w:val="0"/>
              <w:jc w:val="center"/>
              <w:rPr>
                <w:rFonts w:ascii="宋体" w:hAnsi="宋体"/>
                <w:szCs w:val="21"/>
              </w:rPr>
            </w:pPr>
            <w:r>
              <w:rPr>
                <w:rFonts w:hint="eastAsia" w:ascii="宋体" w:hAnsi="宋体"/>
                <w:szCs w:val="21"/>
              </w:rPr>
              <w:t>第二节</w:t>
            </w:r>
          </w:p>
          <w:p w14:paraId="0DED12FA">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73A530D6">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7E8CEFF8">
            <w:pPr>
              <w:rPr>
                <w:rFonts w:hint="eastAsia"/>
              </w:rPr>
            </w:pPr>
          </w:p>
        </w:tc>
      </w:tr>
      <w:tr w14:paraId="5B397F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810D67B">
            <w:pPr>
              <w:adjustRightInd w:val="0"/>
              <w:snapToGrid w:val="0"/>
              <w:jc w:val="center"/>
              <w:rPr>
                <w:rFonts w:ascii="宋体" w:hAnsi="宋体"/>
                <w:szCs w:val="21"/>
              </w:rPr>
            </w:pPr>
            <w:r>
              <w:rPr>
                <w:rFonts w:hint="eastAsia" w:ascii="宋体" w:hAnsi="宋体"/>
                <w:szCs w:val="21"/>
              </w:rPr>
              <w:t>第二节</w:t>
            </w:r>
          </w:p>
          <w:p w14:paraId="4A5B3230">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1E870E78">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6F2A20F6">
            <w:pPr>
              <w:autoSpaceDE w:val="0"/>
              <w:autoSpaceDN w:val="0"/>
              <w:adjustRightInd w:val="0"/>
              <w:snapToGrid w:val="0"/>
              <w:ind w:firstLine="420" w:firstLineChars="200"/>
              <w:jc w:val="left"/>
              <w:rPr>
                <w:rFonts w:ascii="宋体" w:hAnsi="宋体"/>
                <w:szCs w:val="21"/>
              </w:rPr>
            </w:pPr>
          </w:p>
        </w:tc>
      </w:tr>
      <w:tr w14:paraId="4F328C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4F58A8F">
            <w:pPr>
              <w:adjustRightInd w:val="0"/>
              <w:snapToGrid w:val="0"/>
              <w:jc w:val="center"/>
              <w:rPr>
                <w:rFonts w:ascii="宋体" w:hAnsi="宋体"/>
                <w:szCs w:val="21"/>
              </w:rPr>
            </w:pPr>
            <w:r>
              <w:rPr>
                <w:rFonts w:hint="eastAsia" w:ascii="宋体" w:hAnsi="宋体"/>
                <w:szCs w:val="21"/>
              </w:rPr>
              <w:t>第二节</w:t>
            </w:r>
          </w:p>
          <w:p w14:paraId="6EE78547">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18E9951D">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00D741F1">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1AEBE7FD">
            <w:pPr>
              <w:adjustRightInd w:val="0"/>
              <w:snapToGrid w:val="0"/>
              <w:jc w:val="left"/>
              <w:rPr>
                <w:rFonts w:ascii="宋体" w:hAnsi="宋体"/>
                <w:szCs w:val="21"/>
              </w:rPr>
            </w:pPr>
          </w:p>
        </w:tc>
      </w:tr>
      <w:tr w14:paraId="7EC9E9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EEB00BE">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1ABAA868">
            <w:pPr>
              <w:pStyle w:val="2"/>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37DEB4B7">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3FCFB022">
            <w:pPr>
              <w:adjustRightInd w:val="0"/>
              <w:snapToGrid w:val="0"/>
              <w:jc w:val="left"/>
              <w:rPr>
                <w:rFonts w:ascii="宋体" w:hAnsi="宋体"/>
                <w:szCs w:val="21"/>
              </w:rPr>
            </w:pPr>
          </w:p>
        </w:tc>
      </w:tr>
      <w:tr w14:paraId="7352E1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AC46A57">
            <w:pPr>
              <w:adjustRightInd w:val="0"/>
              <w:snapToGrid w:val="0"/>
              <w:jc w:val="center"/>
              <w:rPr>
                <w:rFonts w:ascii="宋体" w:hAnsi="宋体"/>
                <w:szCs w:val="21"/>
              </w:rPr>
            </w:pPr>
            <w:r>
              <w:rPr>
                <w:rFonts w:hint="eastAsia" w:ascii="宋体" w:hAnsi="宋体"/>
                <w:szCs w:val="21"/>
              </w:rPr>
              <w:t>第二节</w:t>
            </w:r>
          </w:p>
          <w:p w14:paraId="5B43EE50">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4E4FEA72">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5B481BBC">
            <w:pPr>
              <w:adjustRightInd w:val="0"/>
              <w:snapToGrid w:val="0"/>
              <w:jc w:val="left"/>
              <w:rPr>
                <w:rFonts w:ascii="宋体" w:hAnsi="宋体"/>
                <w:szCs w:val="21"/>
              </w:rPr>
            </w:pPr>
          </w:p>
        </w:tc>
      </w:tr>
      <w:tr w14:paraId="7BEE66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AD16A1A">
            <w:pPr>
              <w:adjustRightInd w:val="0"/>
              <w:snapToGrid w:val="0"/>
              <w:jc w:val="center"/>
              <w:rPr>
                <w:rFonts w:hint="eastAsia" w:ascii="宋体" w:hAnsi="宋体"/>
                <w:szCs w:val="21"/>
              </w:rPr>
            </w:pPr>
            <w:r>
              <w:rPr>
                <w:rFonts w:hint="eastAsia" w:ascii="宋体" w:hAnsi="宋体"/>
                <w:szCs w:val="21"/>
              </w:rPr>
              <w:t>第二节</w:t>
            </w:r>
          </w:p>
          <w:p w14:paraId="276CC122">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7C281EE6">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7070D90F">
            <w:pPr>
              <w:adjustRightInd w:val="0"/>
              <w:snapToGrid w:val="0"/>
              <w:jc w:val="left"/>
              <w:rPr>
                <w:rFonts w:ascii="宋体" w:hAnsi="宋体"/>
                <w:szCs w:val="21"/>
              </w:rPr>
            </w:pPr>
          </w:p>
        </w:tc>
      </w:tr>
      <w:tr w14:paraId="0729B5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76E4887">
            <w:pPr>
              <w:adjustRightInd w:val="0"/>
              <w:snapToGrid w:val="0"/>
              <w:jc w:val="center"/>
              <w:rPr>
                <w:rFonts w:hint="eastAsia" w:ascii="宋体" w:hAnsi="宋体"/>
                <w:szCs w:val="21"/>
              </w:rPr>
            </w:pPr>
            <w:r>
              <w:rPr>
                <w:rFonts w:hint="eastAsia" w:ascii="宋体" w:hAnsi="宋体"/>
                <w:szCs w:val="21"/>
              </w:rPr>
              <w:t>第二节</w:t>
            </w:r>
          </w:p>
          <w:p w14:paraId="62A48196">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22D6AD58">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4BF5946A">
            <w:pPr>
              <w:adjustRightInd w:val="0"/>
              <w:snapToGrid w:val="0"/>
              <w:jc w:val="left"/>
              <w:rPr>
                <w:rFonts w:ascii="宋体" w:hAnsi="宋体"/>
                <w:szCs w:val="21"/>
              </w:rPr>
            </w:pPr>
          </w:p>
        </w:tc>
      </w:tr>
      <w:tr w14:paraId="37E15F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5F1D1A5">
            <w:pPr>
              <w:adjustRightInd w:val="0"/>
              <w:snapToGrid w:val="0"/>
              <w:jc w:val="center"/>
              <w:rPr>
                <w:rFonts w:ascii="宋体" w:hAnsi="宋体"/>
                <w:szCs w:val="21"/>
              </w:rPr>
            </w:pPr>
            <w:r>
              <w:rPr>
                <w:rFonts w:hint="eastAsia" w:ascii="宋体" w:hAnsi="宋体"/>
                <w:szCs w:val="21"/>
              </w:rPr>
              <w:t>第二节</w:t>
            </w:r>
          </w:p>
          <w:p w14:paraId="7BA55D68">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462F9E76">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5D53AB8C">
            <w:pPr>
              <w:adjustRightInd w:val="0"/>
              <w:snapToGrid w:val="0"/>
              <w:jc w:val="left"/>
              <w:rPr>
                <w:rFonts w:ascii="宋体" w:hAnsi="宋体"/>
                <w:szCs w:val="21"/>
              </w:rPr>
            </w:pPr>
          </w:p>
        </w:tc>
      </w:tr>
      <w:tr w14:paraId="04EA83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B748348">
            <w:pPr>
              <w:adjustRightInd w:val="0"/>
              <w:snapToGrid w:val="0"/>
              <w:jc w:val="center"/>
              <w:rPr>
                <w:rFonts w:ascii="宋体" w:hAnsi="宋体"/>
                <w:szCs w:val="21"/>
              </w:rPr>
            </w:pPr>
            <w:r>
              <w:rPr>
                <w:rFonts w:hint="eastAsia" w:ascii="宋体" w:hAnsi="宋体"/>
                <w:szCs w:val="21"/>
              </w:rPr>
              <w:t>第二节</w:t>
            </w:r>
          </w:p>
          <w:p w14:paraId="3C6C39A0">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46A4AD34">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7EDDA2FB">
            <w:pPr>
              <w:adjustRightInd w:val="0"/>
              <w:snapToGrid w:val="0"/>
              <w:jc w:val="left"/>
              <w:rPr>
                <w:rFonts w:ascii="宋体" w:hAnsi="宋体"/>
                <w:szCs w:val="21"/>
              </w:rPr>
            </w:pPr>
          </w:p>
        </w:tc>
      </w:tr>
      <w:tr w14:paraId="6C4E1C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71F1A14">
            <w:pPr>
              <w:adjustRightInd w:val="0"/>
              <w:snapToGrid w:val="0"/>
              <w:jc w:val="center"/>
              <w:rPr>
                <w:rFonts w:ascii="宋体" w:hAnsi="宋体"/>
                <w:szCs w:val="21"/>
              </w:rPr>
            </w:pPr>
            <w:r>
              <w:rPr>
                <w:rFonts w:hint="eastAsia" w:ascii="宋体" w:hAnsi="宋体"/>
                <w:szCs w:val="21"/>
              </w:rPr>
              <w:t>第二节</w:t>
            </w:r>
          </w:p>
          <w:p w14:paraId="05D1E87B">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64369C6D">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31B76979">
            <w:pPr>
              <w:adjustRightInd w:val="0"/>
              <w:snapToGrid w:val="0"/>
              <w:jc w:val="left"/>
              <w:rPr>
                <w:rFonts w:ascii="宋体" w:hAnsi="宋体"/>
                <w:szCs w:val="21"/>
              </w:rPr>
            </w:pPr>
          </w:p>
        </w:tc>
      </w:tr>
      <w:tr w14:paraId="19F92D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12AA32F">
            <w:pPr>
              <w:adjustRightInd w:val="0"/>
              <w:snapToGrid w:val="0"/>
              <w:jc w:val="center"/>
              <w:rPr>
                <w:rFonts w:ascii="宋体" w:hAnsi="宋体"/>
                <w:szCs w:val="21"/>
              </w:rPr>
            </w:pPr>
            <w:r>
              <w:rPr>
                <w:rFonts w:hint="eastAsia" w:ascii="宋体" w:hAnsi="宋体"/>
                <w:szCs w:val="21"/>
              </w:rPr>
              <w:t>第二节</w:t>
            </w:r>
          </w:p>
          <w:p w14:paraId="221840F7">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4CFC00B6">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7407613F">
            <w:pPr>
              <w:adjustRightInd w:val="0"/>
              <w:snapToGrid w:val="0"/>
              <w:jc w:val="left"/>
              <w:rPr>
                <w:rFonts w:ascii="宋体" w:hAnsi="宋体"/>
                <w:szCs w:val="21"/>
              </w:rPr>
            </w:pPr>
          </w:p>
        </w:tc>
      </w:tr>
      <w:tr w14:paraId="26273D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660B3AA">
            <w:pPr>
              <w:adjustRightInd w:val="0"/>
              <w:snapToGrid w:val="0"/>
              <w:jc w:val="center"/>
              <w:rPr>
                <w:rFonts w:ascii="宋体" w:hAnsi="宋体"/>
                <w:szCs w:val="21"/>
              </w:rPr>
            </w:pPr>
            <w:r>
              <w:rPr>
                <w:rFonts w:hint="eastAsia" w:ascii="宋体" w:hAnsi="宋体"/>
                <w:szCs w:val="21"/>
              </w:rPr>
              <w:t>第二节</w:t>
            </w:r>
          </w:p>
          <w:p w14:paraId="1A543518">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5430E6AD">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31282297">
            <w:pPr>
              <w:adjustRightInd w:val="0"/>
              <w:snapToGrid w:val="0"/>
              <w:jc w:val="left"/>
              <w:rPr>
                <w:rFonts w:ascii="宋体" w:hAnsi="宋体"/>
                <w:szCs w:val="21"/>
                <w:u w:val="single"/>
              </w:rPr>
            </w:pPr>
          </w:p>
        </w:tc>
      </w:tr>
      <w:tr w14:paraId="64E947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C6DEF54">
            <w:pPr>
              <w:adjustRightInd w:val="0"/>
              <w:snapToGrid w:val="0"/>
              <w:jc w:val="center"/>
              <w:rPr>
                <w:rFonts w:ascii="宋体" w:hAnsi="宋体"/>
                <w:szCs w:val="21"/>
              </w:rPr>
            </w:pPr>
            <w:r>
              <w:rPr>
                <w:rFonts w:hint="eastAsia" w:ascii="宋体" w:hAnsi="宋体"/>
                <w:szCs w:val="21"/>
              </w:rPr>
              <w:t>第二节</w:t>
            </w:r>
          </w:p>
          <w:p w14:paraId="1D9D6404">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2566C13C">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6C18C615">
            <w:pPr>
              <w:adjustRightInd w:val="0"/>
              <w:snapToGrid w:val="0"/>
              <w:jc w:val="left"/>
              <w:rPr>
                <w:rFonts w:ascii="宋体" w:hAnsi="宋体"/>
                <w:szCs w:val="21"/>
                <w:u w:val="single"/>
              </w:rPr>
            </w:pPr>
          </w:p>
        </w:tc>
      </w:tr>
      <w:tr w14:paraId="08601A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729F793">
            <w:pPr>
              <w:adjustRightInd w:val="0"/>
              <w:snapToGrid w:val="0"/>
              <w:jc w:val="center"/>
              <w:rPr>
                <w:rFonts w:ascii="宋体" w:hAnsi="宋体"/>
                <w:szCs w:val="21"/>
              </w:rPr>
            </w:pPr>
            <w:r>
              <w:rPr>
                <w:rFonts w:hint="eastAsia" w:ascii="宋体" w:hAnsi="宋体"/>
                <w:szCs w:val="21"/>
              </w:rPr>
              <w:t>第二节</w:t>
            </w:r>
          </w:p>
          <w:p w14:paraId="4E241E5B">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1FBE7481">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7B2B845C">
            <w:pPr>
              <w:adjustRightInd w:val="0"/>
              <w:snapToGrid w:val="0"/>
              <w:jc w:val="left"/>
              <w:rPr>
                <w:rFonts w:ascii="宋体" w:hAnsi="宋体"/>
                <w:szCs w:val="21"/>
                <w:u w:val="single"/>
              </w:rPr>
            </w:pPr>
          </w:p>
        </w:tc>
      </w:tr>
      <w:tr w14:paraId="299E3A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2E709C7">
            <w:pPr>
              <w:adjustRightInd w:val="0"/>
              <w:snapToGrid w:val="0"/>
              <w:jc w:val="center"/>
              <w:rPr>
                <w:rFonts w:ascii="宋体" w:hAnsi="宋体"/>
                <w:szCs w:val="21"/>
              </w:rPr>
            </w:pPr>
            <w:r>
              <w:rPr>
                <w:rFonts w:hint="eastAsia" w:ascii="宋体" w:hAnsi="宋体"/>
                <w:szCs w:val="21"/>
              </w:rPr>
              <w:t>第二节</w:t>
            </w:r>
          </w:p>
          <w:p w14:paraId="74C0DE69">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5B04363A">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72BE4099">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06328A90">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7B3DFA6A">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214AF6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E6A8454">
            <w:pPr>
              <w:adjustRightInd w:val="0"/>
              <w:snapToGrid w:val="0"/>
              <w:jc w:val="center"/>
              <w:rPr>
                <w:rFonts w:ascii="宋体" w:hAnsi="宋体"/>
                <w:szCs w:val="21"/>
              </w:rPr>
            </w:pPr>
            <w:r>
              <w:rPr>
                <w:rFonts w:hint="eastAsia" w:ascii="宋体" w:hAnsi="宋体"/>
                <w:szCs w:val="21"/>
              </w:rPr>
              <w:t>第二节</w:t>
            </w:r>
          </w:p>
          <w:p w14:paraId="2B6B6CA0">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489B110E">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4CAF181A">
            <w:pPr>
              <w:adjustRightInd w:val="0"/>
              <w:snapToGrid w:val="0"/>
              <w:jc w:val="left"/>
              <w:rPr>
                <w:rFonts w:hint="default" w:ascii="宋体" w:hAnsi="宋体" w:eastAsia="宋体"/>
                <w:szCs w:val="21"/>
                <w:lang w:val="en-US" w:eastAsia="zh-CN"/>
              </w:rPr>
            </w:pPr>
          </w:p>
        </w:tc>
      </w:tr>
    </w:tbl>
    <w:p w14:paraId="15D8958C"/>
    <w:p w14:paraId="16145BD2"/>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8D763">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756FE">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6BBE29">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6BBE29">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0E2B3">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0118A">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7A0F6431"/>
    <w:multiLevelType w:val="singleLevel"/>
    <w:tmpl w:val="7A0F6431"/>
    <w:lvl w:ilvl="0" w:tentative="0">
      <w:start w:val="1"/>
      <w:numFmt w:val="decimal"/>
      <w:suff w:val="space"/>
      <w:lvlText w:val="%1."/>
      <w:lvlJc w:val="left"/>
    </w:lvl>
  </w:abstractNum>
  <w:num w:numId="1">
    <w:abstractNumId w:val="6"/>
  </w:num>
  <w:num w:numId="2">
    <w:abstractNumId w:val="1"/>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3NGNjYWQ4NTFmYTVkMmY0NTQ2ZDVjMmU0NGZhYTkifQ=="/>
  </w:docVars>
  <w:rsids>
    <w:rsidRoot w:val="54C92D9C"/>
    <w:rsid w:val="004907B2"/>
    <w:rsid w:val="00966ECA"/>
    <w:rsid w:val="009B6B65"/>
    <w:rsid w:val="00AA2E22"/>
    <w:rsid w:val="00D85467"/>
    <w:rsid w:val="00DD548E"/>
    <w:rsid w:val="00FA33D9"/>
    <w:rsid w:val="01401F5A"/>
    <w:rsid w:val="03624413"/>
    <w:rsid w:val="07051E94"/>
    <w:rsid w:val="090037FF"/>
    <w:rsid w:val="0ADC4CA9"/>
    <w:rsid w:val="0DED3F7D"/>
    <w:rsid w:val="0DF93024"/>
    <w:rsid w:val="0E6D824E"/>
    <w:rsid w:val="12782E2D"/>
    <w:rsid w:val="138B3749"/>
    <w:rsid w:val="14001DA5"/>
    <w:rsid w:val="14EC61FA"/>
    <w:rsid w:val="154426EF"/>
    <w:rsid w:val="1DDD518B"/>
    <w:rsid w:val="1E7F39E6"/>
    <w:rsid w:val="1F567E19"/>
    <w:rsid w:val="21A27001"/>
    <w:rsid w:val="272C59D1"/>
    <w:rsid w:val="27FFA353"/>
    <w:rsid w:val="29AA41A5"/>
    <w:rsid w:val="2ABA4329"/>
    <w:rsid w:val="2DFDF521"/>
    <w:rsid w:val="2F3A4279"/>
    <w:rsid w:val="2FBD1B59"/>
    <w:rsid w:val="2FBF6131"/>
    <w:rsid w:val="2FBFBAB7"/>
    <w:rsid w:val="303A1F86"/>
    <w:rsid w:val="320C5700"/>
    <w:rsid w:val="324E11EB"/>
    <w:rsid w:val="3328F98F"/>
    <w:rsid w:val="347830EB"/>
    <w:rsid w:val="36EB00DD"/>
    <w:rsid w:val="37BBBCEC"/>
    <w:rsid w:val="3B7EB787"/>
    <w:rsid w:val="3BF5C9FB"/>
    <w:rsid w:val="3BFF37C5"/>
    <w:rsid w:val="3C263F3D"/>
    <w:rsid w:val="3CA13ED4"/>
    <w:rsid w:val="3CDE6365"/>
    <w:rsid w:val="3D7E8BC9"/>
    <w:rsid w:val="3D7FEA00"/>
    <w:rsid w:val="3DE870BB"/>
    <w:rsid w:val="3F7FA420"/>
    <w:rsid w:val="3FFE9F1D"/>
    <w:rsid w:val="494552C4"/>
    <w:rsid w:val="4C03678D"/>
    <w:rsid w:val="4F95AC76"/>
    <w:rsid w:val="4FBBC683"/>
    <w:rsid w:val="4FFFDA0F"/>
    <w:rsid w:val="51FBC2E8"/>
    <w:rsid w:val="54C92D9C"/>
    <w:rsid w:val="55E94F2C"/>
    <w:rsid w:val="57DE89E8"/>
    <w:rsid w:val="590A2A98"/>
    <w:rsid w:val="5B004829"/>
    <w:rsid w:val="5B3BA2EB"/>
    <w:rsid w:val="5BFDEB77"/>
    <w:rsid w:val="5CE341B6"/>
    <w:rsid w:val="5CFED8D1"/>
    <w:rsid w:val="5DE12315"/>
    <w:rsid w:val="5DFB161C"/>
    <w:rsid w:val="5EFF5418"/>
    <w:rsid w:val="5F6D1D52"/>
    <w:rsid w:val="5F7C4D9E"/>
    <w:rsid w:val="5FD7E56C"/>
    <w:rsid w:val="5FDF6AB2"/>
    <w:rsid w:val="632300B4"/>
    <w:rsid w:val="658EA352"/>
    <w:rsid w:val="65E2BB69"/>
    <w:rsid w:val="66357D8C"/>
    <w:rsid w:val="67506ED5"/>
    <w:rsid w:val="677F7BEF"/>
    <w:rsid w:val="679F957B"/>
    <w:rsid w:val="67EB7B7C"/>
    <w:rsid w:val="67FDBC20"/>
    <w:rsid w:val="67FF0ABD"/>
    <w:rsid w:val="69A37C94"/>
    <w:rsid w:val="6A3691B6"/>
    <w:rsid w:val="6BBF4063"/>
    <w:rsid w:val="6C5E35D9"/>
    <w:rsid w:val="6C9FD647"/>
    <w:rsid w:val="6DFF872E"/>
    <w:rsid w:val="6E766BC1"/>
    <w:rsid w:val="6ED5EA47"/>
    <w:rsid w:val="6F1D5ABE"/>
    <w:rsid w:val="6FB6092B"/>
    <w:rsid w:val="6FC7F251"/>
    <w:rsid w:val="6FD22993"/>
    <w:rsid w:val="6FFF103C"/>
    <w:rsid w:val="6FFF371B"/>
    <w:rsid w:val="7158598F"/>
    <w:rsid w:val="71BD1E45"/>
    <w:rsid w:val="71E73B97"/>
    <w:rsid w:val="72FED5EA"/>
    <w:rsid w:val="737F7377"/>
    <w:rsid w:val="73BE23C8"/>
    <w:rsid w:val="757342D9"/>
    <w:rsid w:val="75A80AD8"/>
    <w:rsid w:val="75D57418"/>
    <w:rsid w:val="775F8678"/>
    <w:rsid w:val="777F0353"/>
    <w:rsid w:val="798DC5A4"/>
    <w:rsid w:val="79FFD7BD"/>
    <w:rsid w:val="7ABBD1E5"/>
    <w:rsid w:val="7B7FE54D"/>
    <w:rsid w:val="7BD597A4"/>
    <w:rsid w:val="7BDBA22A"/>
    <w:rsid w:val="7BDFDE74"/>
    <w:rsid w:val="7CE6F64F"/>
    <w:rsid w:val="7CFF7EF7"/>
    <w:rsid w:val="7DF33A1E"/>
    <w:rsid w:val="7E3F44D9"/>
    <w:rsid w:val="7E3FD82D"/>
    <w:rsid w:val="7E4FEF22"/>
    <w:rsid w:val="7E521AB6"/>
    <w:rsid w:val="7E8DFA41"/>
    <w:rsid w:val="7EBFEC92"/>
    <w:rsid w:val="7EEF8F49"/>
    <w:rsid w:val="7F5A277E"/>
    <w:rsid w:val="7F9905AE"/>
    <w:rsid w:val="7F9DE20E"/>
    <w:rsid w:val="7FBD49BC"/>
    <w:rsid w:val="7FDF3174"/>
    <w:rsid w:val="7FEF0372"/>
    <w:rsid w:val="7FFA7BE6"/>
    <w:rsid w:val="7FFB334B"/>
    <w:rsid w:val="8DAF2097"/>
    <w:rsid w:val="8F6B8323"/>
    <w:rsid w:val="96258F1A"/>
    <w:rsid w:val="97CFE92E"/>
    <w:rsid w:val="9BFBCB7D"/>
    <w:rsid w:val="9D1E19CE"/>
    <w:rsid w:val="9EFF5247"/>
    <w:rsid w:val="ADBFA23A"/>
    <w:rsid w:val="AFAFD29B"/>
    <w:rsid w:val="B7DDC480"/>
    <w:rsid w:val="B8DF37AE"/>
    <w:rsid w:val="BAEFB0D2"/>
    <w:rsid w:val="BAFBC193"/>
    <w:rsid w:val="BB7B6277"/>
    <w:rsid w:val="BD7FF04C"/>
    <w:rsid w:val="BDF89806"/>
    <w:rsid w:val="BDFF0F15"/>
    <w:rsid w:val="BEFF57E3"/>
    <w:rsid w:val="BF7BC9DC"/>
    <w:rsid w:val="BF9A5BD8"/>
    <w:rsid w:val="BFEFD165"/>
    <w:rsid w:val="BFF61B28"/>
    <w:rsid w:val="BFF8F801"/>
    <w:rsid w:val="BFFF3CE2"/>
    <w:rsid w:val="CDF87CFD"/>
    <w:rsid w:val="CF5F02DF"/>
    <w:rsid w:val="D2BEAE12"/>
    <w:rsid w:val="D3B2BAAD"/>
    <w:rsid w:val="D3C5761A"/>
    <w:rsid w:val="D3F671D6"/>
    <w:rsid w:val="D6FB3D02"/>
    <w:rsid w:val="D7F97C4B"/>
    <w:rsid w:val="D7FE97E1"/>
    <w:rsid w:val="D9DB2998"/>
    <w:rsid w:val="DA7FD021"/>
    <w:rsid w:val="DACB3CAC"/>
    <w:rsid w:val="DCEE1DB0"/>
    <w:rsid w:val="DCFAD0CE"/>
    <w:rsid w:val="DCFC9F61"/>
    <w:rsid w:val="DD1D0BB3"/>
    <w:rsid w:val="DD6F0DEC"/>
    <w:rsid w:val="DE3F544E"/>
    <w:rsid w:val="DF3F7CC1"/>
    <w:rsid w:val="DF6D7FD6"/>
    <w:rsid w:val="DF7AAB2B"/>
    <w:rsid w:val="DFDE9419"/>
    <w:rsid w:val="DFFF8832"/>
    <w:rsid w:val="DFFFF6D4"/>
    <w:rsid w:val="E4BFB8F7"/>
    <w:rsid w:val="EBCFD03F"/>
    <w:rsid w:val="ED7FB96F"/>
    <w:rsid w:val="EFCF5A10"/>
    <w:rsid w:val="F2EF4ACA"/>
    <w:rsid w:val="F37DAE6D"/>
    <w:rsid w:val="F3DD65AF"/>
    <w:rsid w:val="F3F9F273"/>
    <w:rsid w:val="F754A433"/>
    <w:rsid w:val="F7DD7730"/>
    <w:rsid w:val="F7DFB1B7"/>
    <w:rsid w:val="F7EFE81C"/>
    <w:rsid w:val="F7FABEE2"/>
    <w:rsid w:val="FADBC842"/>
    <w:rsid w:val="FB7F7521"/>
    <w:rsid w:val="FBDFE918"/>
    <w:rsid w:val="FBEF7FD2"/>
    <w:rsid w:val="FC3FB763"/>
    <w:rsid w:val="FDC4F057"/>
    <w:rsid w:val="FDF586CD"/>
    <w:rsid w:val="FEA79DF5"/>
    <w:rsid w:val="FEC6FE8A"/>
    <w:rsid w:val="FF29ACC6"/>
    <w:rsid w:val="FF4E9A4E"/>
    <w:rsid w:val="FF7F20DF"/>
    <w:rsid w:val="FF7F2F18"/>
    <w:rsid w:val="FF7FACA3"/>
    <w:rsid w:val="FFAC992F"/>
    <w:rsid w:val="FFAD76DA"/>
    <w:rsid w:val="FFB7750F"/>
    <w:rsid w:val="FFBF61A2"/>
    <w:rsid w:val="FFDF3DE0"/>
    <w:rsid w:val="FFF78134"/>
    <w:rsid w:val="FFF93365"/>
    <w:rsid w:val="FFFA864B"/>
    <w:rsid w:val="FFFF30E4"/>
    <w:rsid w:val="FFFF3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4">
    <w:name w:val="annotation text"/>
    <w:basedOn w:val="1"/>
    <w:qFormat/>
    <w:uiPriority w:val="0"/>
    <w:pPr>
      <w:jc w:val="left"/>
    </w:pPr>
  </w:style>
  <w:style w:type="paragraph" w:styleId="5">
    <w:name w:val="Body Text"/>
    <w:basedOn w:val="1"/>
    <w:next w:val="1"/>
    <w:unhideWhenUsed/>
    <w:qFormat/>
    <w:uiPriority w:val="0"/>
    <w:pPr>
      <w:spacing w:after="120"/>
    </w:pPr>
    <w:rPr>
      <w:rFonts w:ascii="Calibri" w:hAnsi="Calibri"/>
      <w:szCs w:val="22"/>
    </w:r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Autospacing="1" w:afterAutospacing="1"/>
      <w:jc w:val="left"/>
    </w:pPr>
    <w:rPr>
      <w:kern w:val="0"/>
      <w:sz w:val="24"/>
    </w:rPr>
  </w:style>
  <w:style w:type="character" w:styleId="13">
    <w:name w:val="Strong"/>
    <w:basedOn w:val="12"/>
    <w:qFormat/>
    <w:uiPriority w:val="0"/>
    <w:rPr>
      <w:b/>
    </w:rPr>
  </w:style>
  <w:style w:type="character" w:styleId="14">
    <w:name w:val="annotation reference"/>
    <w:basedOn w:val="12"/>
    <w:qFormat/>
    <w:uiPriority w:val="0"/>
    <w:rPr>
      <w:sz w:val="21"/>
      <w:szCs w:val="21"/>
    </w:rPr>
  </w:style>
  <w:style w:type="paragraph" w:customStyle="1" w:styleId="15">
    <w:name w:val="列出段落1"/>
    <w:basedOn w:val="1"/>
    <w:qFormat/>
    <w:uiPriority w:val="0"/>
    <w:pPr>
      <w:ind w:firstLine="420" w:firstLineChars="200"/>
    </w:pPr>
    <w:rPr>
      <w:szCs w:val="21"/>
    </w:rPr>
  </w:style>
  <w:style w:type="paragraph" w:customStyle="1" w:styleId="16">
    <w:name w:val="目录 53"/>
    <w:next w:val="1"/>
    <w:qFormat/>
    <w:uiPriority w:val="0"/>
    <w:pPr>
      <w:wordWrap w:val="0"/>
      <w:ind w:left="127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9308</Words>
  <Characters>9575</Characters>
  <Lines>64</Lines>
  <Paragraphs>18</Paragraphs>
  <TotalTime>1</TotalTime>
  <ScaleCrop>false</ScaleCrop>
  <LinksUpToDate>false</LinksUpToDate>
  <CharactersWithSpaces>11780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2024-04-10T22:44:00Z</dcterms:created>
  <dc:creator>草木蕃</dc:creator>
  <cp:lastModifiedBy>国咨  王清松</cp:lastModifiedBy>
  <cp:lastPrinted>2024-04-27T10:20:00Z</cp:lastPrinted>
  <dcterms:modified xsi:type="dcterms:W3CDTF">2024-10-30T06:06:01Z</dcterms:modified>
  <dc:title>政府采购货物买卖合同（试行）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F58DFC34EE2A4AAA8EFB14C11F877C0E_13</vt:lpwstr>
  </property>
</Properties>
</file>