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DB46D4">
      <w:r>
        <w:drawing>
          <wp:inline distT="0" distB="0" distL="114300" distR="114300">
            <wp:extent cx="6735445" cy="8859520"/>
            <wp:effectExtent l="0" t="0" r="63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35445" cy="885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B3FAE"/>
    <w:rsid w:val="09CB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2026-09-23T06:32:00Z</dcterms:created>
  <dc:creator>工具人</dc:creator>
  <cp:lastModifiedBy>工具人</cp:lastModifiedBy>
  <dcterms:modified xsi:type="dcterms:W3CDTF">2026-09-23T06:35:42Z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9F810D46C39A498FA1AE9EAC354DC71A_11</vt:lpwstr>
  </property>
  <property fmtid="{D5CDD505-2E9C-101B-9397-08002B2CF9AE}" pid="4" name="KSOTemplateDocerSaveRecord">
    <vt:lpwstr>eyJoZGlkIjoiMDAxNDI0YWNjNTNjM2FjYWI4Mjk1ZTdjNmVlYWE0ZjQiLCJ1c2VySWQiOiIxMTU0NjEyMDk1In0=</vt:lpwstr>
  </property>
</Properties>
</file>